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3575" w:type="dxa"/>
        <w:tblInd w:w="959" w:type="dxa"/>
        <w:tblLook w:val="04A0" w:firstRow="1" w:lastRow="0" w:firstColumn="1" w:lastColumn="0" w:noHBand="0" w:noVBand="1"/>
      </w:tblPr>
      <w:tblGrid>
        <w:gridCol w:w="6386"/>
        <w:gridCol w:w="7189"/>
      </w:tblGrid>
      <w:tr w:rsidR="00AB21E7" w:rsidRPr="00AB21E7" w14:paraId="4F16BAE0" w14:textId="77777777" w:rsidTr="007C310C">
        <w:tc>
          <w:tcPr>
            <w:tcW w:w="6386" w:type="dxa"/>
          </w:tcPr>
          <w:p w14:paraId="23F893C7" w14:textId="77777777" w:rsidR="00AB21E7" w:rsidRPr="00AB21E7" w:rsidRDefault="00AB21E7" w:rsidP="00AB21E7">
            <w:pPr>
              <w:spacing w:line="259" w:lineRule="auto"/>
              <w:jc w:val="left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AB21E7">
              <w:rPr>
                <w:rFonts w:ascii="Times New Roman" w:eastAsiaTheme="minorHAnsi" w:hAnsi="Times New Roman"/>
                <w:bCs/>
                <w:sz w:val="26"/>
                <w:szCs w:val="26"/>
              </w:rPr>
              <w:t xml:space="preserve">    PHÒNG GD&amp;ĐT ĐẠI LỘC</w:t>
            </w:r>
          </w:p>
          <w:p w14:paraId="1249FE4E" w14:textId="77777777" w:rsidR="00AB21E7" w:rsidRPr="00AB21E7" w:rsidRDefault="00AB21E7" w:rsidP="00AB21E7">
            <w:pPr>
              <w:spacing w:line="259" w:lineRule="auto"/>
              <w:jc w:val="left"/>
              <w:rPr>
                <w:rFonts w:ascii="Times New Roman" w:eastAsiaTheme="minorHAnsi" w:hAnsi="Times New Roman"/>
                <w:b/>
                <w:sz w:val="26"/>
                <w:szCs w:val="26"/>
              </w:rPr>
            </w:pPr>
            <w:r w:rsidRPr="00AB21E7">
              <w:rPr>
                <w:rFonts w:ascii="Times New Roman" w:eastAsiaTheme="minorHAnsi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59BC213" wp14:editId="03712F11">
                      <wp:simplePos x="0" y="0"/>
                      <wp:positionH relativeFrom="column">
                        <wp:posOffset>680720</wp:posOffset>
                      </wp:positionH>
                      <wp:positionV relativeFrom="paragraph">
                        <wp:posOffset>186054</wp:posOffset>
                      </wp:positionV>
                      <wp:extent cx="866775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6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5EC332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3.6pt,14.65pt" to="121.8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"/>
                  </w:pict>
                </mc:Fallback>
              </mc:AlternateContent>
            </w:r>
            <w:r w:rsidRPr="00AB21E7"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  <w:t>TRƯỜNG TH&amp;THCS ĐẠI SƠN</w:t>
            </w:r>
          </w:p>
          <w:p w14:paraId="3BADB4FA" w14:textId="77777777" w:rsidR="00AB21E7" w:rsidRPr="00AB21E7" w:rsidRDefault="00AB21E7" w:rsidP="00AB21E7">
            <w:pPr>
              <w:spacing w:line="259" w:lineRule="auto"/>
              <w:jc w:val="left"/>
              <w:rPr>
                <w:rFonts w:ascii="Times New Roman" w:eastAsiaTheme="minorHAnsi" w:hAnsi="Times New Roman"/>
                <w:b/>
                <w:sz w:val="26"/>
                <w:szCs w:val="26"/>
              </w:rPr>
            </w:pPr>
          </w:p>
        </w:tc>
        <w:tc>
          <w:tcPr>
            <w:tcW w:w="7189" w:type="dxa"/>
          </w:tcPr>
          <w:p w14:paraId="1204AEF8" w14:textId="77777777" w:rsidR="00AB21E7" w:rsidRPr="00AB21E7" w:rsidRDefault="00AB21E7" w:rsidP="00AB21E7">
            <w:pPr>
              <w:spacing w:line="259" w:lineRule="auto"/>
              <w:jc w:val="center"/>
              <w:rPr>
                <w:rFonts w:ascii="Times New Roman" w:eastAsiaTheme="minorHAnsi" w:hAnsi="Times New Roman"/>
                <w:b/>
                <w:bCs/>
                <w:sz w:val="26"/>
                <w:szCs w:val="26"/>
                <w:lang w:val="vi-VN"/>
              </w:rPr>
            </w:pPr>
            <w:r w:rsidRPr="00AB21E7">
              <w:rPr>
                <w:rFonts w:ascii="Times New Roman" w:eastAsiaTheme="minorHAnsi" w:hAnsi="Times New Roman"/>
                <w:b/>
                <w:bCs/>
                <w:sz w:val="26"/>
                <w:szCs w:val="26"/>
                <w:lang w:val="vi-VN"/>
              </w:rPr>
              <w:t>CỘNG HÒA XÃ HỘI CHỦ NGHĨA VIỆT NAM</w:t>
            </w:r>
          </w:p>
          <w:p w14:paraId="58B912E5" w14:textId="77777777" w:rsidR="00AB21E7" w:rsidRPr="00AB21E7" w:rsidRDefault="00AB21E7" w:rsidP="00AB21E7">
            <w:pPr>
              <w:spacing w:line="259" w:lineRule="auto"/>
              <w:jc w:val="center"/>
              <w:rPr>
                <w:rFonts w:ascii="Times New Roman" w:eastAsiaTheme="minorHAnsi" w:hAnsi="Times New Roman"/>
                <w:b/>
                <w:bCs/>
                <w:sz w:val="26"/>
                <w:szCs w:val="26"/>
                <w:lang w:val="vi-VN"/>
              </w:rPr>
            </w:pPr>
            <w:r w:rsidRPr="00AB21E7">
              <w:rPr>
                <w:rFonts w:ascii="Times New Roman" w:eastAsiaTheme="minorHAnsi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282762B0" wp14:editId="0A01C6AB">
                      <wp:simplePos x="0" y="0"/>
                      <wp:positionH relativeFrom="column">
                        <wp:posOffset>1245235</wp:posOffset>
                      </wp:positionH>
                      <wp:positionV relativeFrom="paragraph">
                        <wp:posOffset>205104</wp:posOffset>
                      </wp:positionV>
                      <wp:extent cx="192405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24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49FB9F" id="Straight Connector 1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8.05pt,16.15pt" to="249.5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2tq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LSZ5O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"/>
                  </w:pict>
                </mc:Fallback>
              </mc:AlternateContent>
            </w:r>
            <w:r w:rsidRPr="00AB21E7">
              <w:rPr>
                <w:rFonts w:ascii="Times New Roman" w:eastAsiaTheme="minorHAnsi" w:hAnsi="Times New Roman"/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360BFB7E" w14:textId="77777777" w:rsidR="00AB21E7" w:rsidRPr="00AB21E7" w:rsidRDefault="00AB21E7" w:rsidP="00AB21E7">
      <w:pPr>
        <w:spacing w:line="259" w:lineRule="auto"/>
        <w:jc w:val="left"/>
        <w:rPr>
          <w:rFonts w:ascii="Times New Roman" w:eastAsiaTheme="minorHAnsi" w:hAnsi="Times New Roman"/>
          <w:sz w:val="26"/>
          <w:szCs w:val="26"/>
        </w:rPr>
      </w:pPr>
      <w:r w:rsidRPr="00AB21E7">
        <w:rPr>
          <w:rFonts w:ascii="Times New Roman" w:eastAsiaTheme="minorHAnsi" w:hAnsi="Times New Roman"/>
          <w:sz w:val="26"/>
          <w:szCs w:val="26"/>
          <w:lang w:val="vi-VN"/>
        </w:rPr>
        <w:t xml:space="preserve">Họ và tên giáo viên: </w:t>
      </w:r>
      <w:r w:rsidRPr="00AB21E7">
        <w:rPr>
          <w:rFonts w:ascii="Times New Roman" w:eastAsiaTheme="minorHAnsi" w:hAnsi="Times New Roman"/>
          <w:sz w:val="26"/>
          <w:szCs w:val="26"/>
        </w:rPr>
        <w:t>Nguyễn Thị Như Diệu</w:t>
      </w:r>
    </w:p>
    <w:p w14:paraId="04BBDBA1" w14:textId="77777777" w:rsidR="00AB21E7" w:rsidRPr="00AB21E7" w:rsidRDefault="00AB21E7" w:rsidP="00AB21E7">
      <w:pPr>
        <w:spacing w:line="259" w:lineRule="auto"/>
        <w:jc w:val="center"/>
        <w:rPr>
          <w:rFonts w:ascii="Times New Roman" w:eastAsiaTheme="minorHAnsi" w:hAnsi="Times New Roman"/>
          <w:b/>
          <w:bCs/>
          <w:sz w:val="26"/>
          <w:szCs w:val="26"/>
          <w:lang w:val="vi-VN"/>
        </w:rPr>
      </w:pPr>
    </w:p>
    <w:p w14:paraId="35E57493" w14:textId="77777777" w:rsidR="00AB21E7" w:rsidRPr="00AB21E7" w:rsidRDefault="00AB21E7" w:rsidP="00AB21E7">
      <w:pPr>
        <w:spacing w:line="276" w:lineRule="auto"/>
        <w:jc w:val="center"/>
        <w:rPr>
          <w:rFonts w:ascii="Times New Roman" w:eastAsiaTheme="minorHAnsi" w:hAnsi="Times New Roman"/>
          <w:b/>
          <w:bCs/>
          <w:sz w:val="26"/>
          <w:szCs w:val="26"/>
          <w:lang w:val="vi-VN"/>
        </w:rPr>
      </w:pPr>
      <w:r w:rsidRPr="00AB21E7">
        <w:rPr>
          <w:rFonts w:ascii="Times New Roman" w:eastAsiaTheme="minorHAnsi" w:hAnsi="Times New Roman"/>
          <w:b/>
          <w:bCs/>
          <w:sz w:val="26"/>
          <w:szCs w:val="26"/>
          <w:lang w:val="vi-VN"/>
        </w:rPr>
        <w:t>KẾ HOẠCH GIÁO DỤC CỦA GIÁO VIÊN</w:t>
      </w:r>
    </w:p>
    <w:p w14:paraId="3EB5F103" w14:textId="0B5D1BE4" w:rsidR="00AB21E7" w:rsidRPr="00AB21E7" w:rsidRDefault="00AB21E7" w:rsidP="00AB21E7">
      <w:pPr>
        <w:spacing w:line="276" w:lineRule="auto"/>
        <w:jc w:val="center"/>
        <w:rPr>
          <w:rFonts w:ascii="Times New Roman" w:eastAsiaTheme="minorHAnsi" w:hAnsi="Times New Roman"/>
          <w:b/>
          <w:bCs/>
          <w:sz w:val="26"/>
          <w:szCs w:val="26"/>
        </w:rPr>
      </w:pPr>
      <w:r w:rsidRPr="00AB21E7">
        <w:rPr>
          <w:rFonts w:ascii="Times New Roman" w:eastAsiaTheme="minorHAnsi" w:hAnsi="Times New Roman"/>
          <w:b/>
          <w:bCs/>
          <w:sz w:val="26"/>
          <w:szCs w:val="26"/>
          <w:lang w:val="vi-VN"/>
        </w:rPr>
        <w:t xml:space="preserve">MÔN LỊCH SỬ </w:t>
      </w:r>
      <w:r w:rsidRPr="00AB21E7">
        <w:rPr>
          <w:rFonts w:ascii="Times New Roman" w:eastAsiaTheme="minorHAnsi" w:hAnsi="Times New Roman"/>
          <w:b/>
          <w:sz w:val="26"/>
          <w:szCs w:val="26"/>
          <w:lang w:val="it-IT"/>
        </w:rPr>
        <w:t>VÀ</w:t>
      </w:r>
      <w:r w:rsidRPr="00AB21E7">
        <w:rPr>
          <w:rFonts w:ascii="Times New Roman" w:eastAsiaTheme="minorHAnsi" w:hAnsi="Times New Roman"/>
          <w:b/>
          <w:bCs/>
          <w:sz w:val="26"/>
          <w:szCs w:val="26"/>
          <w:lang w:val="vi-VN"/>
        </w:rPr>
        <w:t xml:space="preserve"> ĐỊA LÝ, LỚP </w:t>
      </w:r>
      <w:r>
        <w:rPr>
          <w:rFonts w:ascii="Times New Roman" w:eastAsiaTheme="minorHAnsi" w:hAnsi="Times New Roman"/>
          <w:b/>
          <w:bCs/>
          <w:sz w:val="26"/>
          <w:szCs w:val="26"/>
        </w:rPr>
        <w:t>8</w:t>
      </w:r>
    </w:p>
    <w:p w14:paraId="64EBD01D" w14:textId="77777777" w:rsidR="00AB21E7" w:rsidRPr="00AB21E7" w:rsidRDefault="00AB21E7" w:rsidP="00AB21E7">
      <w:pPr>
        <w:spacing w:line="259" w:lineRule="auto"/>
        <w:jc w:val="center"/>
        <w:rPr>
          <w:rFonts w:ascii="Times New Roman" w:eastAsiaTheme="minorHAnsi" w:hAnsi="Times New Roman"/>
          <w:b/>
          <w:bCs/>
          <w:sz w:val="26"/>
          <w:szCs w:val="26"/>
          <w:lang w:val="vi-VN"/>
        </w:rPr>
      </w:pPr>
      <w:r w:rsidRPr="00AB21E7">
        <w:rPr>
          <w:rFonts w:ascii="Times New Roman" w:eastAsiaTheme="minorHAnsi" w:hAnsi="Times New Roman"/>
          <w:b/>
          <w:bCs/>
          <w:sz w:val="26"/>
          <w:szCs w:val="26"/>
          <w:lang w:val="vi-VN"/>
        </w:rPr>
        <w:t>Năm học 2022-2023</w:t>
      </w:r>
    </w:p>
    <w:p w14:paraId="519A1573" w14:textId="32053F60" w:rsidR="00592DE0" w:rsidRDefault="00592DE0" w:rsidP="00000B15">
      <w:pPr>
        <w:spacing w:line="240" w:lineRule="auto"/>
        <w:contextualSpacing/>
        <w:rPr>
          <w:rFonts w:ascii="Times New Roman" w:hAnsi="Times New Roman"/>
          <w:i/>
          <w:sz w:val="26"/>
          <w:szCs w:val="26"/>
        </w:rPr>
      </w:pPr>
    </w:p>
    <w:p w14:paraId="72C43061" w14:textId="0DBADC42" w:rsidR="00592DE0" w:rsidRPr="00000B15" w:rsidRDefault="00592DE0" w:rsidP="00781F2B">
      <w:pPr>
        <w:spacing w:line="240" w:lineRule="auto"/>
        <w:ind w:left="6840" w:firstLine="360"/>
        <w:contextualSpacing/>
        <w:rPr>
          <w:rFonts w:ascii="Times New Roman" w:hAnsi="Times New Roman"/>
          <w:b/>
          <w:i/>
          <w:sz w:val="26"/>
          <w:szCs w:val="26"/>
        </w:rPr>
      </w:pPr>
      <w:bookmarkStart w:id="0" w:name="_GoBack"/>
      <w:bookmarkEnd w:id="0"/>
      <w:r w:rsidRPr="00000B15">
        <w:rPr>
          <w:rFonts w:ascii="Times New Roman" w:hAnsi="Times New Roman"/>
          <w:b/>
          <w:i/>
          <w:sz w:val="26"/>
          <w:szCs w:val="26"/>
        </w:rPr>
        <w:t>HỌC KỲ II</w:t>
      </w:r>
    </w:p>
    <w:p w14:paraId="6D2B8BA9" w14:textId="615A92B5" w:rsidR="009E3B5B" w:rsidRPr="00000B15" w:rsidRDefault="00592DE0" w:rsidP="00000B15">
      <w:pPr>
        <w:spacing w:line="240" w:lineRule="auto"/>
        <w:ind w:left="720"/>
        <w:contextualSpacing/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r w:rsidRPr="00000B15">
        <w:rPr>
          <w:rFonts w:ascii="Times New Roman" w:hAnsi="Times New Roman"/>
          <w:b/>
          <w:sz w:val="26"/>
          <w:szCs w:val="26"/>
        </w:rPr>
        <w:t>Từ</w:t>
      </w:r>
      <w:proofErr w:type="spellEnd"/>
      <w:r w:rsidRPr="00000B1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00B15">
        <w:rPr>
          <w:rFonts w:ascii="Times New Roman" w:hAnsi="Times New Roman"/>
          <w:b/>
          <w:sz w:val="26"/>
          <w:szCs w:val="26"/>
        </w:rPr>
        <w:t>tuần</w:t>
      </w:r>
      <w:proofErr w:type="spellEnd"/>
      <w:r w:rsidRPr="00000B15">
        <w:rPr>
          <w:rFonts w:ascii="Times New Roman" w:hAnsi="Times New Roman"/>
          <w:b/>
          <w:sz w:val="26"/>
          <w:szCs w:val="26"/>
        </w:rPr>
        <w:t xml:space="preserve"> 19 </w:t>
      </w:r>
      <w:proofErr w:type="spellStart"/>
      <w:r w:rsidRPr="00000B15">
        <w:rPr>
          <w:rFonts w:ascii="Times New Roman" w:hAnsi="Times New Roman"/>
          <w:b/>
          <w:sz w:val="26"/>
          <w:szCs w:val="26"/>
        </w:rPr>
        <w:t>đến</w:t>
      </w:r>
      <w:proofErr w:type="spellEnd"/>
      <w:r w:rsidRPr="00000B1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00B15">
        <w:rPr>
          <w:rFonts w:ascii="Times New Roman" w:hAnsi="Times New Roman"/>
          <w:b/>
          <w:sz w:val="26"/>
          <w:szCs w:val="26"/>
        </w:rPr>
        <w:t>tuần</w:t>
      </w:r>
      <w:proofErr w:type="spellEnd"/>
      <w:r w:rsidRPr="00000B15">
        <w:rPr>
          <w:rFonts w:ascii="Times New Roman" w:hAnsi="Times New Roman"/>
          <w:b/>
          <w:sz w:val="26"/>
          <w:szCs w:val="26"/>
        </w:rPr>
        <w:t xml:space="preserve"> 35 </w:t>
      </w:r>
    </w:p>
    <w:p w14:paraId="7465A6EB" w14:textId="77777777" w:rsidR="003919A3" w:rsidRPr="00000B15" w:rsidRDefault="003919A3" w:rsidP="00000B15">
      <w:pPr>
        <w:spacing w:line="240" w:lineRule="auto"/>
        <w:ind w:left="1080"/>
        <w:contextualSpacing/>
        <w:jc w:val="center"/>
        <w:rPr>
          <w:rFonts w:ascii="Times New Roman" w:hAnsi="Times New Roman"/>
          <w:b/>
          <w:sz w:val="26"/>
          <w:szCs w:val="26"/>
          <w:lang w:val="pl-PL"/>
        </w:rPr>
      </w:pPr>
    </w:p>
    <w:tbl>
      <w:tblPr>
        <w:tblW w:w="140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59"/>
        <w:gridCol w:w="2968"/>
        <w:gridCol w:w="79"/>
        <w:gridCol w:w="3748"/>
        <w:gridCol w:w="2410"/>
        <w:gridCol w:w="2977"/>
      </w:tblGrid>
      <w:tr w:rsidR="00881701" w:rsidRPr="00000B15" w14:paraId="0EBCB887" w14:textId="53813B9F" w:rsidTr="00EF6531">
        <w:trPr>
          <w:trHeight w:val="288"/>
        </w:trPr>
        <w:tc>
          <w:tcPr>
            <w:tcW w:w="993" w:type="dxa"/>
            <w:vAlign w:val="center"/>
          </w:tcPr>
          <w:p w14:paraId="586DB0F8" w14:textId="241718CE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000B15">
              <w:rPr>
                <w:rFonts w:ascii="Times New Roman" w:hAnsi="Times New Roman"/>
                <w:b/>
              </w:rPr>
              <w:t>Tuần</w:t>
            </w:r>
            <w:proofErr w:type="spellEnd"/>
          </w:p>
        </w:tc>
        <w:tc>
          <w:tcPr>
            <w:tcW w:w="859" w:type="dxa"/>
          </w:tcPr>
          <w:p w14:paraId="71D869A8" w14:textId="77777777" w:rsidR="00000B15" w:rsidRDefault="00000B15" w:rsidP="00000B15">
            <w:pPr>
              <w:tabs>
                <w:tab w:val="left" w:pos="2160"/>
              </w:tabs>
              <w:spacing w:line="240" w:lineRule="auto"/>
              <w:rPr>
                <w:rFonts w:ascii="Times New Roman" w:hAnsi="Times New Roman"/>
                <w:b/>
              </w:rPr>
            </w:pPr>
          </w:p>
          <w:p w14:paraId="032AF3C9" w14:textId="19B93950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000B15">
              <w:rPr>
                <w:rFonts w:ascii="Times New Roman" w:hAnsi="Times New Roman"/>
                <w:b/>
              </w:rPr>
              <w:t>Tiết</w:t>
            </w:r>
            <w:proofErr w:type="spellEnd"/>
          </w:p>
        </w:tc>
        <w:tc>
          <w:tcPr>
            <w:tcW w:w="3047" w:type="dxa"/>
            <w:gridSpan w:val="2"/>
          </w:tcPr>
          <w:p w14:paraId="20C9E84A" w14:textId="77777777" w:rsidR="00000B15" w:rsidRDefault="00000B15" w:rsidP="00000B1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317FBB53" w14:textId="165A49B2" w:rsidR="00881701" w:rsidRPr="00000B15" w:rsidRDefault="00881701" w:rsidP="00000B1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000B15">
              <w:rPr>
                <w:rFonts w:ascii="Times New Roman" w:hAnsi="Times New Roman"/>
                <w:b/>
              </w:rPr>
              <w:t>Tên</w:t>
            </w:r>
            <w:proofErr w:type="spellEnd"/>
            <w:r w:rsidRPr="00000B15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b/>
              </w:rPr>
              <w:t>chủ</w:t>
            </w:r>
            <w:proofErr w:type="spellEnd"/>
            <w:r w:rsidRPr="00000B15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b/>
              </w:rPr>
              <w:t>đề</w:t>
            </w:r>
            <w:proofErr w:type="spellEnd"/>
            <w:r w:rsidRPr="00000B15">
              <w:rPr>
                <w:rFonts w:ascii="Times New Roman" w:hAnsi="Times New Roman"/>
                <w:b/>
              </w:rPr>
              <w:t>/</w:t>
            </w:r>
            <w:proofErr w:type="spellStart"/>
            <w:r w:rsidRPr="00000B15">
              <w:rPr>
                <w:rFonts w:ascii="Times New Roman" w:hAnsi="Times New Roman"/>
                <w:b/>
              </w:rPr>
              <w:t>Bài</w:t>
            </w:r>
            <w:proofErr w:type="spellEnd"/>
            <w:r w:rsidRPr="00000B15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b/>
              </w:rPr>
              <w:t>học</w:t>
            </w:r>
            <w:proofErr w:type="spellEnd"/>
          </w:p>
          <w:p w14:paraId="21D729C2" w14:textId="566D1306" w:rsidR="00000B15" w:rsidRPr="00000B15" w:rsidRDefault="00000B15" w:rsidP="00000B1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48" w:type="dxa"/>
          </w:tcPr>
          <w:p w14:paraId="63EE698C" w14:textId="77777777" w:rsidR="00000B15" w:rsidRDefault="00000B15" w:rsidP="00000B15">
            <w:pPr>
              <w:spacing w:line="240" w:lineRule="auto"/>
              <w:jc w:val="center"/>
              <w:rPr>
                <w:rFonts w:ascii="Times New Roman" w:hAnsi="Times New Roman"/>
                <w:b/>
                <w:lang w:val="vi-VN"/>
              </w:rPr>
            </w:pPr>
          </w:p>
          <w:p w14:paraId="1FEC9317" w14:textId="7CE12251" w:rsidR="00881701" w:rsidRPr="00000B15" w:rsidRDefault="00000B15" w:rsidP="00000B1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000B15">
              <w:rPr>
                <w:rFonts w:ascii="Times New Roman" w:hAnsi="Times New Roman"/>
                <w:b/>
                <w:lang w:val="vi-VN"/>
              </w:rPr>
              <w:t>Thiết bị dạy học</w:t>
            </w:r>
          </w:p>
        </w:tc>
        <w:tc>
          <w:tcPr>
            <w:tcW w:w="2410" w:type="dxa"/>
          </w:tcPr>
          <w:p w14:paraId="4D401275" w14:textId="77777777" w:rsidR="00000B15" w:rsidRDefault="00000B15" w:rsidP="00000B15">
            <w:pPr>
              <w:spacing w:line="240" w:lineRule="auto"/>
              <w:jc w:val="center"/>
              <w:rPr>
                <w:rFonts w:ascii="Times New Roman" w:hAnsi="Times New Roman"/>
                <w:b/>
                <w:lang w:val="vi-VN"/>
              </w:rPr>
            </w:pPr>
          </w:p>
          <w:p w14:paraId="4556F4D8" w14:textId="4C53FDE5" w:rsidR="00881701" w:rsidRDefault="00000B15" w:rsidP="00000B15">
            <w:pPr>
              <w:spacing w:line="240" w:lineRule="auto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000B15">
              <w:rPr>
                <w:rFonts w:ascii="Times New Roman" w:hAnsi="Times New Roman"/>
                <w:b/>
                <w:lang w:val="vi-VN"/>
              </w:rPr>
              <w:t>Địa điểm dạy học</w:t>
            </w:r>
          </w:p>
          <w:p w14:paraId="689B16D7" w14:textId="33FBDF75" w:rsidR="00000B15" w:rsidRPr="00000B15" w:rsidRDefault="00000B15" w:rsidP="00000B15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14:paraId="5A1F7F73" w14:textId="77777777" w:rsidR="00000B15" w:rsidRDefault="00000B15" w:rsidP="00000B1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1FD91410" w14:textId="2E10EB4C" w:rsidR="00881701" w:rsidRPr="00000B15" w:rsidRDefault="00000B15" w:rsidP="00000B1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000B15">
              <w:rPr>
                <w:rFonts w:ascii="Times New Roman" w:hAnsi="Times New Roman"/>
                <w:b/>
              </w:rPr>
              <w:t>Ghi</w:t>
            </w:r>
            <w:proofErr w:type="spellEnd"/>
            <w:r w:rsidRPr="00000B15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b/>
              </w:rPr>
              <w:t>chú</w:t>
            </w:r>
            <w:proofErr w:type="spellEnd"/>
          </w:p>
        </w:tc>
      </w:tr>
      <w:tr w:rsidR="00881701" w:rsidRPr="00000B15" w14:paraId="37112495" w14:textId="65E3605C" w:rsidTr="00EF6531">
        <w:trPr>
          <w:trHeight w:val="1127"/>
        </w:trPr>
        <w:tc>
          <w:tcPr>
            <w:tcW w:w="993" w:type="dxa"/>
            <w:vMerge w:val="restart"/>
            <w:vAlign w:val="center"/>
          </w:tcPr>
          <w:p w14:paraId="78FFDD72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00B15">
              <w:rPr>
                <w:rFonts w:ascii="Times New Roman" w:hAnsi="Times New Roman"/>
                <w:b/>
                <w:sz w:val="26"/>
                <w:szCs w:val="26"/>
              </w:rPr>
              <w:t>19</w:t>
            </w:r>
          </w:p>
          <w:p w14:paraId="0ADF54C9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59" w:type="dxa"/>
          </w:tcPr>
          <w:p w14:paraId="34C45E24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  <w:p w14:paraId="6C5C4A9D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19</w:t>
            </w:r>
          </w:p>
        </w:tc>
        <w:tc>
          <w:tcPr>
            <w:tcW w:w="3047" w:type="dxa"/>
            <w:gridSpan w:val="2"/>
          </w:tcPr>
          <w:p w14:paraId="2BA76A70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  <w:p w14:paraId="50AB18D6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000B15">
              <w:rPr>
                <w:rFonts w:ascii="Times New Roman" w:hAnsi="Times New Roman"/>
                <w:sz w:val="26"/>
                <w:szCs w:val="26"/>
              </w:rPr>
              <w:t xml:space="preserve">        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14  </w:t>
            </w:r>
          </w:p>
          <w:p w14:paraId="4EE4B4E4" w14:textId="77777777" w:rsidR="00881701" w:rsidRPr="00000B15" w:rsidRDefault="00881701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Đông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Nam Á-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đất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liền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đảo</w:t>
            </w:r>
            <w:proofErr w:type="spellEnd"/>
          </w:p>
        </w:tc>
        <w:tc>
          <w:tcPr>
            <w:tcW w:w="3748" w:type="dxa"/>
          </w:tcPr>
          <w:p w14:paraId="4012E7E8" w14:textId="4E4E90DA" w:rsidR="00881701" w:rsidRPr="00000B15" w:rsidRDefault="00881701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000B1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Lược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đồ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tự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nhiên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khu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vực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Đông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Nam Á</w:t>
            </w:r>
          </w:p>
        </w:tc>
        <w:tc>
          <w:tcPr>
            <w:tcW w:w="2410" w:type="dxa"/>
          </w:tcPr>
          <w:p w14:paraId="3B7C4A83" w14:textId="27EDEF46" w:rsidR="00881701" w:rsidRPr="00000B15" w:rsidRDefault="00EF6531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977" w:type="dxa"/>
          </w:tcPr>
          <w:p w14:paraId="5EF48C40" w14:textId="77777777" w:rsidR="00881701" w:rsidRPr="00000B15" w:rsidRDefault="00881701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  <w:tr w:rsidR="00881701" w:rsidRPr="00000B15" w14:paraId="1AEF1942" w14:textId="66B5637E" w:rsidTr="00EF6531">
        <w:tc>
          <w:tcPr>
            <w:tcW w:w="993" w:type="dxa"/>
            <w:vMerge/>
            <w:vAlign w:val="center"/>
          </w:tcPr>
          <w:p w14:paraId="27B53156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59" w:type="dxa"/>
          </w:tcPr>
          <w:p w14:paraId="6D327579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20</w:t>
            </w:r>
          </w:p>
        </w:tc>
        <w:tc>
          <w:tcPr>
            <w:tcW w:w="3047" w:type="dxa"/>
            <w:gridSpan w:val="2"/>
          </w:tcPr>
          <w:p w14:paraId="43D19CDE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000B15">
              <w:rPr>
                <w:rFonts w:ascii="Times New Roman" w:hAnsi="Times New Roman"/>
                <w:sz w:val="26"/>
                <w:szCs w:val="26"/>
              </w:rPr>
              <w:t xml:space="preserve">         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15  </w:t>
            </w:r>
          </w:p>
          <w:p w14:paraId="5B7BB881" w14:textId="77777777" w:rsidR="00881701" w:rsidRPr="00000B15" w:rsidRDefault="00881701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Đặc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điểm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dân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cư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xã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hội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Đông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Nam Á</w:t>
            </w:r>
          </w:p>
        </w:tc>
        <w:tc>
          <w:tcPr>
            <w:tcW w:w="3748" w:type="dxa"/>
          </w:tcPr>
          <w:p w14:paraId="00FD8CF5" w14:textId="77777777" w:rsidR="00881701" w:rsidRPr="00000B15" w:rsidRDefault="00881701" w:rsidP="00000B15">
            <w:pPr>
              <w:spacing w:line="390" w:lineRule="atLeast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000B1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bồ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bố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dân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cư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châu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Á -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Lược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đồ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Đông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Nam Á (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phóng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to)</w:t>
            </w:r>
          </w:p>
          <w:p w14:paraId="2A2B70D0" w14:textId="1A153925" w:rsidR="00881701" w:rsidRPr="00000B15" w:rsidRDefault="00881701" w:rsidP="00000B15">
            <w:pPr>
              <w:rPr>
                <w:rFonts w:ascii="Times New Roman" w:eastAsia="Calibri" w:hAnsi="Times New Roman"/>
                <w:sz w:val="26"/>
                <w:szCs w:val="26"/>
                <w:lang w:val="it-IT"/>
              </w:rPr>
            </w:pPr>
            <w:r w:rsidRPr="00000B1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đồ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bố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dân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cư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Đông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Nam Á</w:t>
            </w:r>
          </w:p>
        </w:tc>
        <w:tc>
          <w:tcPr>
            <w:tcW w:w="2410" w:type="dxa"/>
          </w:tcPr>
          <w:p w14:paraId="7216FCA7" w14:textId="6E011C8E" w:rsidR="00881701" w:rsidRPr="00000B15" w:rsidRDefault="00EF6531" w:rsidP="00000B15">
            <w:pPr>
              <w:rPr>
                <w:rFonts w:ascii="Times New Roman" w:eastAsia="Calibri" w:hAnsi="Times New Roman"/>
                <w:sz w:val="26"/>
                <w:szCs w:val="26"/>
                <w:lang w:val="it-IT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977" w:type="dxa"/>
          </w:tcPr>
          <w:p w14:paraId="57B6B65C" w14:textId="77777777" w:rsidR="00881701" w:rsidRPr="00000B15" w:rsidRDefault="00881701" w:rsidP="00000B15">
            <w:pPr>
              <w:rPr>
                <w:rFonts w:ascii="Times New Roman" w:eastAsia="Calibri" w:hAnsi="Times New Roman"/>
                <w:sz w:val="26"/>
                <w:szCs w:val="26"/>
                <w:lang w:val="it-IT"/>
              </w:rPr>
            </w:pPr>
          </w:p>
        </w:tc>
      </w:tr>
      <w:tr w:rsidR="00881701" w:rsidRPr="00000B15" w14:paraId="7AFD9A45" w14:textId="177EBC3E" w:rsidTr="00EF6531">
        <w:tc>
          <w:tcPr>
            <w:tcW w:w="993" w:type="dxa"/>
            <w:vMerge w:val="restart"/>
            <w:vAlign w:val="center"/>
          </w:tcPr>
          <w:p w14:paraId="61A8A927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00B15">
              <w:rPr>
                <w:rFonts w:ascii="Times New Roman" w:hAnsi="Times New Roman"/>
                <w:b/>
                <w:sz w:val="26"/>
                <w:szCs w:val="26"/>
              </w:rPr>
              <w:t>20</w:t>
            </w:r>
          </w:p>
        </w:tc>
        <w:tc>
          <w:tcPr>
            <w:tcW w:w="859" w:type="dxa"/>
          </w:tcPr>
          <w:p w14:paraId="1E6E3581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21</w:t>
            </w:r>
          </w:p>
        </w:tc>
        <w:tc>
          <w:tcPr>
            <w:tcW w:w="3047" w:type="dxa"/>
            <w:gridSpan w:val="2"/>
          </w:tcPr>
          <w:p w14:paraId="050764C4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000B15">
              <w:rPr>
                <w:rFonts w:ascii="Times New Roman" w:hAnsi="Times New Roman"/>
                <w:sz w:val="26"/>
                <w:szCs w:val="26"/>
              </w:rPr>
              <w:t xml:space="preserve">          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16</w:t>
            </w:r>
          </w:p>
          <w:p w14:paraId="07B170F3" w14:textId="77777777" w:rsidR="00881701" w:rsidRPr="00000B15" w:rsidRDefault="00881701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Đặc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điểm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kinh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tế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nước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Đông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Nam Á</w:t>
            </w:r>
          </w:p>
        </w:tc>
        <w:tc>
          <w:tcPr>
            <w:tcW w:w="3748" w:type="dxa"/>
          </w:tcPr>
          <w:p w14:paraId="3F3312A5" w14:textId="30A0259F" w:rsidR="00881701" w:rsidRPr="00000B15" w:rsidRDefault="00881701" w:rsidP="00000B15">
            <w:pPr>
              <w:rPr>
                <w:rFonts w:ascii="Times New Roman" w:hAnsi="Times New Roman"/>
                <w:sz w:val="26"/>
                <w:szCs w:val="26"/>
              </w:rPr>
            </w:pPr>
            <w:r w:rsidRPr="00000B1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Lược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đồ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kinh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tế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ĐNÁ</w:t>
            </w:r>
          </w:p>
        </w:tc>
        <w:tc>
          <w:tcPr>
            <w:tcW w:w="2410" w:type="dxa"/>
          </w:tcPr>
          <w:p w14:paraId="2A81E336" w14:textId="3BB16268" w:rsidR="00881701" w:rsidRPr="00000B15" w:rsidRDefault="00EF6531" w:rsidP="00000B1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977" w:type="dxa"/>
          </w:tcPr>
          <w:p w14:paraId="740861AC" w14:textId="77777777" w:rsidR="00881701" w:rsidRPr="00000B15" w:rsidRDefault="00881701" w:rsidP="00000B1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81701" w:rsidRPr="00000B15" w14:paraId="4CF0BF36" w14:textId="00980ACF" w:rsidTr="00EF6531">
        <w:tc>
          <w:tcPr>
            <w:tcW w:w="993" w:type="dxa"/>
            <w:vMerge/>
            <w:vAlign w:val="center"/>
          </w:tcPr>
          <w:p w14:paraId="6E144465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59" w:type="dxa"/>
          </w:tcPr>
          <w:p w14:paraId="1A90D64C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22</w:t>
            </w:r>
          </w:p>
        </w:tc>
        <w:tc>
          <w:tcPr>
            <w:tcW w:w="3047" w:type="dxa"/>
            <w:gridSpan w:val="2"/>
          </w:tcPr>
          <w:p w14:paraId="4179E1F9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000B15">
              <w:rPr>
                <w:rFonts w:ascii="Times New Roman" w:hAnsi="Times New Roman"/>
                <w:sz w:val="26"/>
                <w:szCs w:val="26"/>
              </w:rPr>
              <w:t xml:space="preserve">          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17  </w:t>
            </w:r>
          </w:p>
          <w:p w14:paraId="7BDEE86B" w14:textId="77777777" w:rsidR="00881701" w:rsidRPr="00000B15" w:rsidRDefault="00881701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Hiệp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hội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000B15">
              <w:rPr>
                <w:rFonts w:ascii="Times New Roman" w:hAnsi="Times New Roman"/>
                <w:sz w:val="26"/>
                <w:szCs w:val="26"/>
              </w:rPr>
              <w:t>nước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Đông</w:t>
            </w:r>
            <w:proofErr w:type="spellEnd"/>
            <w:proofErr w:type="gram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Nam Á (ASEAN)</w:t>
            </w:r>
          </w:p>
        </w:tc>
        <w:tc>
          <w:tcPr>
            <w:tcW w:w="3748" w:type="dxa"/>
          </w:tcPr>
          <w:p w14:paraId="43E1CBFA" w14:textId="77777777" w:rsidR="00311BAC" w:rsidRPr="00000B15" w:rsidRDefault="00311BAC" w:rsidP="00000B15">
            <w:pPr>
              <w:spacing w:line="390" w:lineRule="atLeast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000B1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đồ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nước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ĐNÁ,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tư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tranh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ảnh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nước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khu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vực</w:t>
            </w:r>
            <w:proofErr w:type="spellEnd"/>
          </w:p>
          <w:p w14:paraId="4B8524A8" w14:textId="77777777" w:rsidR="00881701" w:rsidRPr="00000B15" w:rsidRDefault="00881701" w:rsidP="00000B15">
            <w:pPr>
              <w:widowControl w:val="0"/>
              <w:adjustRightInd w:val="0"/>
              <w:ind w:left="-134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2410" w:type="dxa"/>
          </w:tcPr>
          <w:p w14:paraId="2DF2AF1C" w14:textId="1F18FC23" w:rsidR="00881701" w:rsidRPr="00000B15" w:rsidRDefault="00EF6531" w:rsidP="00000B15">
            <w:pPr>
              <w:widowControl w:val="0"/>
              <w:adjustRightInd w:val="0"/>
              <w:ind w:left="-134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977" w:type="dxa"/>
          </w:tcPr>
          <w:p w14:paraId="63E35C79" w14:textId="77777777" w:rsidR="00881701" w:rsidRPr="00000B15" w:rsidRDefault="00881701" w:rsidP="00000B15">
            <w:pPr>
              <w:widowControl w:val="0"/>
              <w:adjustRightInd w:val="0"/>
              <w:ind w:left="-134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</w:tr>
      <w:tr w:rsidR="00881701" w:rsidRPr="00000B15" w14:paraId="4ECCF6F7" w14:textId="245F6D6B" w:rsidTr="00EF6531"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AE445FF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00B15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21</w:t>
            </w:r>
          </w:p>
        </w:tc>
        <w:tc>
          <w:tcPr>
            <w:tcW w:w="859" w:type="dxa"/>
          </w:tcPr>
          <w:p w14:paraId="325E1723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23</w:t>
            </w:r>
          </w:p>
        </w:tc>
        <w:tc>
          <w:tcPr>
            <w:tcW w:w="3047" w:type="dxa"/>
            <w:gridSpan w:val="2"/>
          </w:tcPr>
          <w:p w14:paraId="5EAA68D6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000B15">
              <w:rPr>
                <w:rFonts w:ascii="Times New Roman" w:hAnsi="Times New Roman"/>
                <w:sz w:val="26"/>
                <w:szCs w:val="26"/>
              </w:rPr>
              <w:t xml:space="preserve">          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18  </w:t>
            </w:r>
          </w:p>
          <w:p w14:paraId="4A84D2C0" w14:textId="77777777" w:rsidR="00881701" w:rsidRPr="00000B15" w:rsidRDefault="00881701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000B15">
              <w:rPr>
                <w:rFonts w:ascii="Times New Roman" w:hAnsi="Times New Roman"/>
                <w:sz w:val="26"/>
                <w:szCs w:val="26"/>
              </w:rPr>
              <w:t>hành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:</w:t>
            </w:r>
            <w:proofErr w:type="gram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Tìm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hiểu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về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Lào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Cam-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pu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>-chia</w:t>
            </w:r>
          </w:p>
          <w:p w14:paraId="6495F700" w14:textId="77777777" w:rsidR="00881701" w:rsidRPr="00000B15" w:rsidRDefault="00881701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48" w:type="dxa"/>
          </w:tcPr>
          <w:p w14:paraId="12331557" w14:textId="7E453527" w:rsidR="00881701" w:rsidRPr="00000B15" w:rsidRDefault="00311BAC" w:rsidP="00000B15">
            <w:pPr>
              <w:spacing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đồ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nước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ĐNÁ,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lược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đồ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tự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nhiên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Lào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Campuchia</w:t>
            </w:r>
            <w:proofErr w:type="spellEnd"/>
          </w:p>
        </w:tc>
        <w:tc>
          <w:tcPr>
            <w:tcW w:w="2410" w:type="dxa"/>
          </w:tcPr>
          <w:p w14:paraId="4266E8AD" w14:textId="4DDC298E" w:rsidR="00881701" w:rsidRPr="00000B15" w:rsidRDefault="00881701" w:rsidP="00000B15">
            <w:pPr>
              <w:spacing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  <w:p w14:paraId="4638599C" w14:textId="1C8D81B7" w:rsidR="00881701" w:rsidRPr="00000B15" w:rsidRDefault="00EF6531" w:rsidP="00000B15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977" w:type="dxa"/>
          </w:tcPr>
          <w:p w14:paraId="0D06FFB4" w14:textId="77777777" w:rsidR="00881701" w:rsidRPr="00000B15" w:rsidRDefault="00881701" w:rsidP="00000B15">
            <w:pPr>
              <w:spacing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Mục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3: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Điều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kiện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xã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hội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dân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cư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</w:p>
          <w:p w14:paraId="608C5E7A" w14:textId="77777777" w:rsidR="00881701" w:rsidRPr="00000B15" w:rsidRDefault="00881701" w:rsidP="00000B15">
            <w:pPr>
              <w:spacing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Mục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4: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Kinh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tế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</w:p>
          <w:p w14:paraId="0411501B" w14:textId="77777777" w:rsidR="00881701" w:rsidRPr="00000B15" w:rsidRDefault="00881701" w:rsidP="00000B15">
            <w:pPr>
              <w:spacing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(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Khuyến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khích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học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sinh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tự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làm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)</w:t>
            </w:r>
          </w:p>
          <w:p w14:paraId="273AD0DC" w14:textId="77777777" w:rsidR="00881701" w:rsidRPr="00000B15" w:rsidRDefault="00881701" w:rsidP="00000B15">
            <w:pPr>
              <w:spacing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Bài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19, 20, 21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không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dạy</w:t>
            </w:r>
            <w:proofErr w:type="spellEnd"/>
          </w:p>
          <w:p w14:paraId="7BF5708B" w14:textId="166B527A" w:rsidR="00881701" w:rsidRPr="00000B15" w:rsidRDefault="00881701" w:rsidP="00000B15">
            <w:pPr>
              <w:spacing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Bài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gram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22 :</w:t>
            </w:r>
            <w:proofErr w:type="gram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Việt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Nam,đất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nước,con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người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. (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Khuyến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khích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học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sinh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tự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học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)</w:t>
            </w:r>
          </w:p>
        </w:tc>
      </w:tr>
      <w:tr w:rsidR="00881701" w:rsidRPr="00000B15" w14:paraId="36BE0F58" w14:textId="7AD28851" w:rsidTr="00EF6531">
        <w:tc>
          <w:tcPr>
            <w:tcW w:w="993" w:type="dxa"/>
            <w:shd w:val="clear" w:color="auto" w:fill="auto"/>
            <w:vAlign w:val="center"/>
          </w:tcPr>
          <w:p w14:paraId="282B465C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59" w:type="dxa"/>
          </w:tcPr>
          <w:p w14:paraId="1F370F17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24</w:t>
            </w:r>
          </w:p>
        </w:tc>
        <w:tc>
          <w:tcPr>
            <w:tcW w:w="2968" w:type="dxa"/>
          </w:tcPr>
          <w:p w14:paraId="3632567E" w14:textId="77777777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000B15">
              <w:rPr>
                <w:rFonts w:ascii="Times New Roman" w:hAnsi="Times New Roman"/>
                <w:sz w:val="26"/>
                <w:szCs w:val="26"/>
              </w:rPr>
              <w:t xml:space="preserve">     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23  </w:t>
            </w:r>
          </w:p>
          <w:p w14:paraId="70B261B2" w14:textId="442CE66E" w:rsidR="00881701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Vị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trí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giới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000B15">
              <w:rPr>
                <w:rFonts w:ascii="Times New Roman" w:hAnsi="Times New Roman"/>
                <w:sz w:val="26"/>
                <w:szCs w:val="26"/>
              </w:rPr>
              <w:t>hạn,hình</w:t>
            </w:r>
            <w:proofErr w:type="spellEnd"/>
            <w:proofErr w:type="gram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dạng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lãnh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thổ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Việt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Nam.</w:t>
            </w:r>
          </w:p>
        </w:tc>
        <w:tc>
          <w:tcPr>
            <w:tcW w:w="3827" w:type="dxa"/>
            <w:gridSpan w:val="2"/>
          </w:tcPr>
          <w:p w14:paraId="45A07D2B" w14:textId="382E0560" w:rsidR="009C6412" w:rsidRPr="0004111A" w:rsidRDefault="009C6412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-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Bản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đồ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tự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nhiên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thế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giới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,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bản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đồ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tự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nhiên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ĐNÁ </w:t>
            </w:r>
          </w:p>
          <w:p w14:paraId="31D292A7" w14:textId="38EEC0E6" w:rsidR="00881701" w:rsidRPr="0004111A" w:rsidRDefault="009C6412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-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Bản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đồ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tự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nhiênViệt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nam</w:t>
            </w:r>
            <w:proofErr w:type="spellEnd"/>
          </w:p>
        </w:tc>
        <w:tc>
          <w:tcPr>
            <w:tcW w:w="2410" w:type="dxa"/>
          </w:tcPr>
          <w:p w14:paraId="11B66B24" w14:textId="19285159" w:rsidR="00881701" w:rsidRPr="00000B15" w:rsidRDefault="00EF6531" w:rsidP="00000B15">
            <w:pPr>
              <w:spacing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977" w:type="dxa"/>
          </w:tcPr>
          <w:p w14:paraId="79C472AC" w14:textId="11EB7A10" w:rsidR="00881701" w:rsidRPr="00000B15" w:rsidRDefault="00881701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-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Câu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hỏi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1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phần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câu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hỏi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và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bài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tập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không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yêu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cầu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học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sinh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trả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lời</w:t>
            </w:r>
            <w:proofErr w:type="spellEnd"/>
          </w:p>
        </w:tc>
      </w:tr>
      <w:tr w:rsidR="00881701" w:rsidRPr="00000B15" w14:paraId="7967E677" w14:textId="00703C61" w:rsidTr="00EF6531">
        <w:tc>
          <w:tcPr>
            <w:tcW w:w="993" w:type="dxa"/>
            <w:vMerge w:val="restart"/>
            <w:shd w:val="clear" w:color="auto" w:fill="auto"/>
            <w:vAlign w:val="center"/>
          </w:tcPr>
          <w:p w14:paraId="345F68F4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00B15">
              <w:rPr>
                <w:rFonts w:ascii="Times New Roman" w:hAnsi="Times New Roman"/>
                <w:b/>
                <w:sz w:val="26"/>
                <w:szCs w:val="26"/>
              </w:rPr>
              <w:t>22</w:t>
            </w:r>
          </w:p>
        </w:tc>
        <w:tc>
          <w:tcPr>
            <w:tcW w:w="859" w:type="dxa"/>
          </w:tcPr>
          <w:p w14:paraId="4B4A2524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25</w:t>
            </w:r>
          </w:p>
        </w:tc>
        <w:tc>
          <w:tcPr>
            <w:tcW w:w="2968" w:type="dxa"/>
          </w:tcPr>
          <w:p w14:paraId="21C16F4E" w14:textId="77777777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000B15">
              <w:rPr>
                <w:rFonts w:ascii="Times New Roman" w:hAnsi="Times New Roman"/>
                <w:sz w:val="26"/>
                <w:szCs w:val="26"/>
              </w:rPr>
              <w:t xml:space="preserve">        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24  </w:t>
            </w:r>
          </w:p>
          <w:p w14:paraId="66B9D330" w14:textId="14D7D130" w:rsidR="00881701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Vùng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biển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Việt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Nam</w:t>
            </w:r>
          </w:p>
        </w:tc>
        <w:tc>
          <w:tcPr>
            <w:tcW w:w="3827" w:type="dxa"/>
            <w:gridSpan w:val="2"/>
          </w:tcPr>
          <w:p w14:paraId="1E2A5DEA" w14:textId="33542358" w:rsidR="00881701" w:rsidRPr="0004111A" w:rsidRDefault="009C6412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-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Bản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đồ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vùng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biển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và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đảo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Việt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Nam</w:t>
            </w:r>
          </w:p>
        </w:tc>
        <w:tc>
          <w:tcPr>
            <w:tcW w:w="2410" w:type="dxa"/>
          </w:tcPr>
          <w:p w14:paraId="0CED9833" w14:textId="3AC57C6E" w:rsidR="00881701" w:rsidRPr="00000B15" w:rsidRDefault="00EF6531" w:rsidP="00000B15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977" w:type="dxa"/>
          </w:tcPr>
          <w:p w14:paraId="6CC90D82" w14:textId="1E3907D1" w:rsidR="00881701" w:rsidRPr="00000B15" w:rsidRDefault="00881701" w:rsidP="00000B15">
            <w:pPr>
              <w:rPr>
                <w:rFonts w:ascii="Times New Roman" w:hAnsi="Times New Roman"/>
                <w:color w:val="000000"/>
                <w:sz w:val="26"/>
                <w:szCs w:val="26"/>
                <w:lang w:val="fr-FR"/>
              </w:rPr>
            </w:pP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Bài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25: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Lịch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sử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phát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triển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của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tự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nhiên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Việt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nam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(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khuyến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khích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học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sinh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tự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học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)</w:t>
            </w:r>
          </w:p>
        </w:tc>
      </w:tr>
      <w:tr w:rsidR="00881701" w:rsidRPr="00000B15" w14:paraId="6045E9EE" w14:textId="78181DE0" w:rsidTr="00EF6531">
        <w:tc>
          <w:tcPr>
            <w:tcW w:w="993" w:type="dxa"/>
            <w:vMerge/>
            <w:shd w:val="clear" w:color="auto" w:fill="auto"/>
            <w:vAlign w:val="center"/>
          </w:tcPr>
          <w:p w14:paraId="2201617D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59" w:type="dxa"/>
          </w:tcPr>
          <w:p w14:paraId="2A05AE6F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26</w:t>
            </w:r>
          </w:p>
        </w:tc>
        <w:tc>
          <w:tcPr>
            <w:tcW w:w="2968" w:type="dxa"/>
          </w:tcPr>
          <w:p w14:paraId="314CF2A3" w14:textId="77777777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26  </w:t>
            </w:r>
          </w:p>
          <w:p w14:paraId="36100185" w14:textId="700518ED" w:rsidR="00881701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Đặc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điểm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tài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nguyên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khoáng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sản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Việt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Nam</w:t>
            </w:r>
          </w:p>
        </w:tc>
        <w:tc>
          <w:tcPr>
            <w:tcW w:w="3827" w:type="dxa"/>
            <w:gridSpan w:val="2"/>
          </w:tcPr>
          <w:p w14:paraId="56E62963" w14:textId="692FA728" w:rsidR="00881701" w:rsidRPr="0004111A" w:rsidRDefault="00881701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4111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- </w:t>
            </w:r>
            <w:proofErr w:type="spellStart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Bản</w:t>
            </w:r>
            <w:proofErr w:type="spellEnd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đồ</w:t>
            </w:r>
            <w:proofErr w:type="spellEnd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địa</w:t>
            </w:r>
            <w:proofErr w:type="spellEnd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chất</w:t>
            </w:r>
            <w:proofErr w:type="spellEnd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k/</w:t>
            </w:r>
            <w:proofErr w:type="spellStart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sản</w:t>
            </w:r>
            <w:proofErr w:type="spellEnd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Việt</w:t>
            </w:r>
            <w:proofErr w:type="spellEnd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Nam – </w:t>
            </w:r>
            <w:proofErr w:type="spellStart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mỏ</w:t>
            </w:r>
            <w:proofErr w:type="spellEnd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khoáng</w:t>
            </w:r>
            <w:proofErr w:type="spellEnd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sản</w:t>
            </w:r>
            <w:proofErr w:type="spellEnd"/>
          </w:p>
        </w:tc>
        <w:tc>
          <w:tcPr>
            <w:tcW w:w="2410" w:type="dxa"/>
          </w:tcPr>
          <w:p w14:paraId="6C6AFD5F" w14:textId="45434B2C" w:rsidR="00881701" w:rsidRPr="00000B15" w:rsidRDefault="00EF6531" w:rsidP="00000B15">
            <w:pPr>
              <w:spacing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977" w:type="dxa"/>
          </w:tcPr>
          <w:p w14:paraId="2AAB779E" w14:textId="11F483A5" w:rsidR="00881701" w:rsidRPr="00000B15" w:rsidRDefault="00881701" w:rsidP="00000B15">
            <w:pPr>
              <w:spacing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Mục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2.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Sự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hình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thành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các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vùng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mỏ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chính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ở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nước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ta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không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dạy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</w:p>
          <w:p w14:paraId="0F18A073" w14:textId="77777777" w:rsidR="00881701" w:rsidRPr="00000B15" w:rsidRDefault="00881701" w:rsidP="00000B15">
            <w:pPr>
              <w:spacing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Câu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hỏi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3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phần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câu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hỏi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và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bài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tập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không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yêu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cầu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HS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trả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lời</w:t>
            </w:r>
            <w:proofErr w:type="spellEnd"/>
          </w:p>
          <w:p w14:paraId="503F0419" w14:textId="3ED00A29" w:rsidR="00881701" w:rsidRPr="00000B15" w:rsidRDefault="00881701" w:rsidP="00000B15">
            <w:pPr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Bài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gram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27 :</w:t>
            </w:r>
            <w:proofErr w:type="gram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Thực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hành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: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Đọc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bản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đồ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Việt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Nam (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Khuyến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khích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học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sinh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tự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làm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)</w:t>
            </w:r>
          </w:p>
        </w:tc>
      </w:tr>
      <w:tr w:rsidR="00881701" w:rsidRPr="00000B15" w14:paraId="625F39D9" w14:textId="1C8D1850" w:rsidTr="00EF6531">
        <w:tc>
          <w:tcPr>
            <w:tcW w:w="993" w:type="dxa"/>
            <w:vMerge w:val="restart"/>
            <w:vAlign w:val="center"/>
          </w:tcPr>
          <w:p w14:paraId="752C4159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00B15">
              <w:rPr>
                <w:rFonts w:ascii="Times New Roman" w:hAnsi="Times New Roman"/>
                <w:b/>
                <w:sz w:val="26"/>
                <w:szCs w:val="26"/>
              </w:rPr>
              <w:t>23</w:t>
            </w:r>
          </w:p>
        </w:tc>
        <w:tc>
          <w:tcPr>
            <w:tcW w:w="859" w:type="dxa"/>
          </w:tcPr>
          <w:p w14:paraId="3DD3F722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27</w:t>
            </w:r>
          </w:p>
        </w:tc>
        <w:tc>
          <w:tcPr>
            <w:tcW w:w="2968" w:type="dxa"/>
          </w:tcPr>
          <w:p w14:paraId="37147F18" w14:textId="77777777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28  </w:t>
            </w:r>
          </w:p>
          <w:p w14:paraId="534A571D" w14:textId="285C80E1" w:rsidR="00881701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Đặc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điểm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địa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Việt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Nam</w:t>
            </w:r>
          </w:p>
        </w:tc>
        <w:tc>
          <w:tcPr>
            <w:tcW w:w="3827" w:type="dxa"/>
            <w:gridSpan w:val="2"/>
          </w:tcPr>
          <w:p w14:paraId="6978A30F" w14:textId="3C7152CB" w:rsidR="00881701" w:rsidRPr="0004111A" w:rsidRDefault="00881701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4111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C6412" w:rsidRPr="0004111A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Bản</w:t>
            </w:r>
            <w:proofErr w:type="spellEnd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đồ</w:t>
            </w:r>
            <w:proofErr w:type="spellEnd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tự</w:t>
            </w:r>
            <w:proofErr w:type="spellEnd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nhiên</w:t>
            </w:r>
            <w:proofErr w:type="spellEnd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Vệt</w:t>
            </w:r>
            <w:proofErr w:type="spellEnd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Nam </w:t>
            </w:r>
            <w:proofErr w:type="spellStart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và</w:t>
            </w:r>
            <w:proofErr w:type="spellEnd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lát</w:t>
            </w:r>
            <w:proofErr w:type="spellEnd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cắt</w:t>
            </w:r>
            <w:proofErr w:type="spellEnd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địa</w:t>
            </w:r>
            <w:proofErr w:type="spellEnd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hình</w:t>
            </w:r>
            <w:proofErr w:type="spellEnd"/>
          </w:p>
        </w:tc>
        <w:tc>
          <w:tcPr>
            <w:tcW w:w="2410" w:type="dxa"/>
          </w:tcPr>
          <w:p w14:paraId="5D182229" w14:textId="41A7AE33" w:rsidR="00881701" w:rsidRPr="00000B15" w:rsidRDefault="00EF6531" w:rsidP="00000B15">
            <w:pPr>
              <w:spacing w:line="240" w:lineRule="auto"/>
              <w:rPr>
                <w:rFonts w:ascii="Times New Roman" w:eastAsia="Calibri" w:hAnsi="Times New Roman"/>
                <w:sz w:val="26"/>
                <w:szCs w:val="26"/>
                <w:lang w:val="da-DK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977" w:type="dxa"/>
          </w:tcPr>
          <w:p w14:paraId="6BEA77BF" w14:textId="5F871AB3" w:rsidR="00881701" w:rsidRPr="00000B15" w:rsidRDefault="00881701" w:rsidP="00000B15">
            <w:pPr>
              <w:spacing w:line="240" w:lineRule="auto"/>
              <w:rPr>
                <w:rFonts w:ascii="Times New Roman" w:eastAsia="Calibri" w:hAnsi="Times New Roman"/>
                <w:sz w:val="26"/>
                <w:szCs w:val="26"/>
                <w:lang w:val="da-DK"/>
              </w:rPr>
            </w:pPr>
          </w:p>
        </w:tc>
      </w:tr>
      <w:tr w:rsidR="00881701" w:rsidRPr="00000B15" w14:paraId="7B273591" w14:textId="1D00CD8E" w:rsidTr="00EF6531">
        <w:tc>
          <w:tcPr>
            <w:tcW w:w="993" w:type="dxa"/>
            <w:vMerge/>
            <w:vAlign w:val="center"/>
          </w:tcPr>
          <w:p w14:paraId="7A3B2B6C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59" w:type="dxa"/>
          </w:tcPr>
          <w:p w14:paraId="4AFDB629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28</w:t>
            </w:r>
          </w:p>
        </w:tc>
        <w:tc>
          <w:tcPr>
            <w:tcW w:w="2968" w:type="dxa"/>
          </w:tcPr>
          <w:p w14:paraId="0F1FB61C" w14:textId="77777777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29</w:t>
            </w:r>
          </w:p>
          <w:p w14:paraId="30D2515B" w14:textId="4E99F8C8" w:rsidR="00881701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Đặc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điểm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000B15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khu</w:t>
            </w:r>
            <w:proofErr w:type="spellEnd"/>
            <w:proofErr w:type="gram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vực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địa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</w:p>
        </w:tc>
        <w:tc>
          <w:tcPr>
            <w:tcW w:w="3827" w:type="dxa"/>
            <w:gridSpan w:val="2"/>
          </w:tcPr>
          <w:p w14:paraId="3CF92E1C" w14:textId="5193E565" w:rsidR="00881701" w:rsidRPr="0004111A" w:rsidRDefault="00881701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4111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C6412" w:rsidRPr="0004111A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Bản</w:t>
            </w:r>
            <w:proofErr w:type="spellEnd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đồ</w:t>
            </w:r>
            <w:proofErr w:type="spellEnd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tự</w:t>
            </w:r>
            <w:proofErr w:type="spellEnd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nhiên</w:t>
            </w:r>
            <w:proofErr w:type="spellEnd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Việt</w:t>
            </w:r>
            <w:proofErr w:type="spellEnd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Nam, </w:t>
            </w:r>
            <w:proofErr w:type="spellStart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Át</w:t>
            </w:r>
            <w:proofErr w:type="spellEnd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lát</w:t>
            </w:r>
            <w:proofErr w:type="spellEnd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địa</w:t>
            </w:r>
            <w:proofErr w:type="spellEnd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lí</w:t>
            </w:r>
            <w:proofErr w:type="spellEnd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Việt</w:t>
            </w:r>
            <w:proofErr w:type="spellEnd"/>
            <w:r w:rsidR="009C6412"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Nam</w:t>
            </w:r>
          </w:p>
        </w:tc>
        <w:tc>
          <w:tcPr>
            <w:tcW w:w="2410" w:type="dxa"/>
          </w:tcPr>
          <w:p w14:paraId="0E4AE25F" w14:textId="58D2C4D9" w:rsidR="00881701" w:rsidRPr="00000B15" w:rsidRDefault="00EF6531" w:rsidP="00000B15">
            <w:pPr>
              <w:spacing w:line="240" w:lineRule="auto"/>
              <w:ind w:right="-58"/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977" w:type="dxa"/>
          </w:tcPr>
          <w:p w14:paraId="42DA7B1B" w14:textId="01E376A2" w:rsidR="00881701" w:rsidRPr="00000B15" w:rsidRDefault="00881701" w:rsidP="00000B15">
            <w:pPr>
              <w:spacing w:line="240" w:lineRule="auto"/>
              <w:ind w:right="-58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881701" w:rsidRPr="00000B15" w14:paraId="25BB4020" w14:textId="52B18F54" w:rsidTr="00EF6531">
        <w:tc>
          <w:tcPr>
            <w:tcW w:w="993" w:type="dxa"/>
            <w:vMerge w:val="restart"/>
            <w:vAlign w:val="center"/>
          </w:tcPr>
          <w:p w14:paraId="2A3EF97B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00B15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24</w:t>
            </w:r>
          </w:p>
        </w:tc>
        <w:tc>
          <w:tcPr>
            <w:tcW w:w="859" w:type="dxa"/>
          </w:tcPr>
          <w:p w14:paraId="4CF5BC9F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29</w:t>
            </w:r>
          </w:p>
        </w:tc>
        <w:tc>
          <w:tcPr>
            <w:tcW w:w="2968" w:type="dxa"/>
          </w:tcPr>
          <w:p w14:paraId="5B875840" w14:textId="77777777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30  </w:t>
            </w:r>
          </w:p>
          <w:p w14:paraId="69AC8AAD" w14:textId="72516D0F" w:rsidR="00881701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000B15">
              <w:rPr>
                <w:rFonts w:ascii="Times New Roman" w:hAnsi="Times New Roman"/>
                <w:sz w:val="26"/>
                <w:szCs w:val="26"/>
              </w:rPr>
              <w:t>hành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:</w:t>
            </w:r>
            <w:proofErr w:type="gram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Đọc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đồ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địa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Việt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Nam</w:t>
            </w:r>
          </w:p>
        </w:tc>
        <w:tc>
          <w:tcPr>
            <w:tcW w:w="3827" w:type="dxa"/>
            <w:gridSpan w:val="2"/>
          </w:tcPr>
          <w:p w14:paraId="598F7DBB" w14:textId="77777777" w:rsidR="009C6412" w:rsidRPr="0004111A" w:rsidRDefault="009C6412" w:rsidP="009C6412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6"/>
                <w:szCs w:val="26"/>
              </w:rPr>
            </w:pPr>
            <w:r w:rsidRPr="0004111A">
              <w:rPr>
                <w:sz w:val="26"/>
                <w:szCs w:val="26"/>
              </w:rPr>
              <w:t xml:space="preserve">- </w:t>
            </w:r>
            <w:proofErr w:type="spellStart"/>
            <w:r w:rsidRPr="0004111A">
              <w:rPr>
                <w:sz w:val="26"/>
                <w:szCs w:val="26"/>
              </w:rPr>
              <w:t>Bản</w:t>
            </w:r>
            <w:proofErr w:type="spellEnd"/>
            <w:r w:rsidRPr="0004111A">
              <w:rPr>
                <w:sz w:val="26"/>
                <w:szCs w:val="26"/>
              </w:rPr>
              <w:t xml:space="preserve"> </w:t>
            </w:r>
            <w:proofErr w:type="spellStart"/>
            <w:r w:rsidRPr="0004111A">
              <w:rPr>
                <w:sz w:val="26"/>
                <w:szCs w:val="26"/>
              </w:rPr>
              <w:t>đồ</w:t>
            </w:r>
            <w:proofErr w:type="spellEnd"/>
            <w:r w:rsidRPr="0004111A">
              <w:rPr>
                <w:sz w:val="26"/>
                <w:szCs w:val="26"/>
              </w:rPr>
              <w:t xml:space="preserve"> </w:t>
            </w:r>
            <w:proofErr w:type="spellStart"/>
            <w:r w:rsidRPr="0004111A">
              <w:rPr>
                <w:sz w:val="26"/>
                <w:szCs w:val="26"/>
              </w:rPr>
              <w:t>tự</w:t>
            </w:r>
            <w:proofErr w:type="spellEnd"/>
            <w:r w:rsidRPr="0004111A">
              <w:rPr>
                <w:sz w:val="26"/>
                <w:szCs w:val="26"/>
              </w:rPr>
              <w:t xml:space="preserve"> </w:t>
            </w:r>
            <w:proofErr w:type="spellStart"/>
            <w:r w:rsidRPr="0004111A">
              <w:rPr>
                <w:sz w:val="26"/>
                <w:szCs w:val="26"/>
              </w:rPr>
              <w:t>nhiên</w:t>
            </w:r>
            <w:proofErr w:type="spellEnd"/>
            <w:r w:rsidRPr="0004111A">
              <w:rPr>
                <w:sz w:val="26"/>
                <w:szCs w:val="26"/>
              </w:rPr>
              <w:t xml:space="preserve"> </w:t>
            </w:r>
            <w:proofErr w:type="spellStart"/>
            <w:r w:rsidRPr="0004111A">
              <w:rPr>
                <w:sz w:val="26"/>
                <w:szCs w:val="26"/>
              </w:rPr>
              <w:t>Việt</w:t>
            </w:r>
            <w:proofErr w:type="spellEnd"/>
            <w:r w:rsidRPr="0004111A">
              <w:rPr>
                <w:sz w:val="26"/>
                <w:szCs w:val="26"/>
              </w:rPr>
              <w:t xml:space="preserve"> Nam.</w:t>
            </w:r>
          </w:p>
          <w:p w14:paraId="70D7597B" w14:textId="77777777" w:rsidR="009C6412" w:rsidRPr="0004111A" w:rsidRDefault="009C6412" w:rsidP="009C6412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6"/>
                <w:szCs w:val="26"/>
              </w:rPr>
            </w:pPr>
            <w:r w:rsidRPr="0004111A">
              <w:rPr>
                <w:sz w:val="26"/>
                <w:szCs w:val="26"/>
              </w:rPr>
              <w:t xml:space="preserve">- </w:t>
            </w:r>
            <w:proofErr w:type="spellStart"/>
            <w:r w:rsidRPr="0004111A">
              <w:rPr>
                <w:sz w:val="26"/>
                <w:szCs w:val="26"/>
              </w:rPr>
              <w:t>Át</w:t>
            </w:r>
            <w:proofErr w:type="spellEnd"/>
            <w:r w:rsidRPr="0004111A">
              <w:rPr>
                <w:sz w:val="26"/>
                <w:szCs w:val="26"/>
              </w:rPr>
              <w:t xml:space="preserve"> </w:t>
            </w:r>
            <w:proofErr w:type="spellStart"/>
            <w:r w:rsidRPr="0004111A">
              <w:rPr>
                <w:sz w:val="26"/>
                <w:szCs w:val="26"/>
              </w:rPr>
              <w:t>lát</w:t>
            </w:r>
            <w:proofErr w:type="spellEnd"/>
            <w:r w:rsidRPr="0004111A">
              <w:rPr>
                <w:sz w:val="26"/>
                <w:szCs w:val="26"/>
              </w:rPr>
              <w:t xml:space="preserve"> </w:t>
            </w:r>
            <w:proofErr w:type="spellStart"/>
            <w:r w:rsidRPr="0004111A">
              <w:rPr>
                <w:sz w:val="26"/>
                <w:szCs w:val="26"/>
              </w:rPr>
              <w:t>địa</w:t>
            </w:r>
            <w:proofErr w:type="spellEnd"/>
            <w:r w:rsidRPr="0004111A">
              <w:rPr>
                <w:sz w:val="26"/>
                <w:szCs w:val="26"/>
              </w:rPr>
              <w:t xml:space="preserve"> </w:t>
            </w:r>
            <w:proofErr w:type="spellStart"/>
            <w:r w:rsidRPr="0004111A">
              <w:rPr>
                <w:sz w:val="26"/>
                <w:szCs w:val="26"/>
              </w:rPr>
              <w:t>lí</w:t>
            </w:r>
            <w:proofErr w:type="spellEnd"/>
            <w:r w:rsidRPr="0004111A">
              <w:rPr>
                <w:sz w:val="26"/>
                <w:szCs w:val="26"/>
              </w:rPr>
              <w:t xml:space="preserve"> </w:t>
            </w:r>
            <w:proofErr w:type="spellStart"/>
            <w:r w:rsidRPr="0004111A">
              <w:rPr>
                <w:sz w:val="26"/>
                <w:szCs w:val="26"/>
              </w:rPr>
              <w:t>Việt</w:t>
            </w:r>
            <w:proofErr w:type="spellEnd"/>
            <w:r w:rsidRPr="0004111A">
              <w:rPr>
                <w:sz w:val="26"/>
                <w:szCs w:val="26"/>
              </w:rPr>
              <w:t xml:space="preserve"> Nam</w:t>
            </w:r>
          </w:p>
          <w:p w14:paraId="095F5267" w14:textId="5A2F16B7" w:rsidR="00881701" w:rsidRPr="0004111A" w:rsidRDefault="00881701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13D5EF2F" w14:textId="28D6AF5F" w:rsidR="00881701" w:rsidRPr="00000B15" w:rsidRDefault="00EF6531" w:rsidP="00000B15">
            <w:pPr>
              <w:spacing w:line="240" w:lineRule="auto"/>
              <w:ind w:right="-58"/>
              <w:rPr>
                <w:rFonts w:ascii="Times New Roman" w:hAnsi="Times New Roman"/>
                <w:sz w:val="26"/>
                <w:szCs w:val="26"/>
                <w:lang w:val="sv-SE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977" w:type="dxa"/>
          </w:tcPr>
          <w:p w14:paraId="00D45F2A" w14:textId="69DB0EDC" w:rsidR="00881701" w:rsidRPr="00000B15" w:rsidRDefault="00881701" w:rsidP="00000B15">
            <w:pPr>
              <w:spacing w:line="240" w:lineRule="auto"/>
              <w:ind w:right="-58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</w:tc>
      </w:tr>
      <w:tr w:rsidR="00881701" w:rsidRPr="00000B15" w14:paraId="7363CD8B" w14:textId="6E5372F8" w:rsidTr="00EF6531">
        <w:tc>
          <w:tcPr>
            <w:tcW w:w="993" w:type="dxa"/>
            <w:vMerge/>
            <w:vAlign w:val="center"/>
          </w:tcPr>
          <w:p w14:paraId="1B97D967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59" w:type="dxa"/>
          </w:tcPr>
          <w:p w14:paraId="2B7C0CBA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30</w:t>
            </w:r>
          </w:p>
        </w:tc>
        <w:tc>
          <w:tcPr>
            <w:tcW w:w="2968" w:type="dxa"/>
          </w:tcPr>
          <w:p w14:paraId="16B1225F" w14:textId="77777777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31  </w:t>
            </w:r>
          </w:p>
          <w:p w14:paraId="0D8D907D" w14:textId="2480571A" w:rsidR="00881701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Đặc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điểm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khí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hậu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Việt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Nam.</w:t>
            </w:r>
          </w:p>
        </w:tc>
        <w:tc>
          <w:tcPr>
            <w:tcW w:w="3827" w:type="dxa"/>
            <w:gridSpan w:val="2"/>
          </w:tcPr>
          <w:p w14:paraId="0F2CCF90" w14:textId="30E9C818" w:rsidR="009C6412" w:rsidRPr="0004111A" w:rsidRDefault="009C6412" w:rsidP="009C6412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6"/>
                <w:szCs w:val="26"/>
              </w:rPr>
            </w:pPr>
            <w:r w:rsidRPr="0004111A">
              <w:rPr>
                <w:sz w:val="26"/>
                <w:szCs w:val="26"/>
              </w:rPr>
              <w:t xml:space="preserve"> - </w:t>
            </w:r>
            <w:proofErr w:type="spellStart"/>
            <w:r w:rsidRPr="0004111A">
              <w:rPr>
                <w:sz w:val="26"/>
                <w:szCs w:val="26"/>
              </w:rPr>
              <w:t>Bản</w:t>
            </w:r>
            <w:proofErr w:type="spellEnd"/>
            <w:r w:rsidRPr="0004111A">
              <w:rPr>
                <w:sz w:val="26"/>
                <w:szCs w:val="26"/>
              </w:rPr>
              <w:t xml:space="preserve"> </w:t>
            </w:r>
            <w:proofErr w:type="spellStart"/>
            <w:r w:rsidRPr="0004111A">
              <w:rPr>
                <w:sz w:val="26"/>
                <w:szCs w:val="26"/>
              </w:rPr>
              <w:t>đồ</w:t>
            </w:r>
            <w:proofErr w:type="spellEnd"/>
            <w:r w:rsidRPr="0004111A">
              <w:rPr>
                <w:sz w:val="26"/>
                <w:szCs w:val="26"/>
              </w:rPr>
              <w:t xml:space="preserve"> </w:t>
            </w:r>
            <w:proofErr w:type="spellStart"/>
            <w:r w:rsidRPr="0004111A">
              <w:rPr>
                <w:sz w:val="26"/>
                <w:szCs w:val="26"/>
              </w:rPr>
              <w:t>khí</w:t>
            </w:r>
            <w:proofErr w:type="spellEnd"/>
            <w:r w:rsidRPr="0004111A">
              <w:rPr>
                <w:sz w:val="26"/>
                <w:szCs w:val="26"/>
              </w:rPr>
              <w:t xml:space="preserve"> </w:t>
            </w:r>
            <w:proofErr w:type="spellStart"/>
            <w:r w:rsidRPr="0004111A">
              <w:rPr>
                <w:sz w:val="26"/>
                <w:szCs w:val="26"/>
              </w:rPr>
              <w:t>hậu</w:t>
            </w:r>
            <w:proofErr w:type="spellEnd"/>
            <w:r w:rsidRPr="0004111A">
              <w:rPr>
                <w:sz w:val="26"/>
                <w:szCs w:val="26"/>
              </w:rPr>
              <w:t xml:space="preserve"> </w:t>
            </w:r>
            <w:proofErr w:type="spellStart"/>
            <w:r w:rsidRPr="0004111A">
              <w:rPr>
                <w:sz w:val="26"/>
                <w:szCs w:val="26"/>
              </w:rPr>
              <w:t>Việt</w:t>
            </w:r>
            <w:proofErr w:type="spellEnd"/>
            <w:r w:rsidRPr="0004111A">
              <w:rPr>
                <w:sz w:val="26"/>
                <w:szCs w:val="26"/>
              </w:rPr>
              <w:t xml:space="preserve"> Nam.</w:t>
            </w:r>
          </w:p>
          <w:p w14:paraId="2D803E48" w14:textId="16431E0C" w:rsidR="00881701" w:rsidRPr="0004111A" w:rsidRDefault="009C6412" w:rsidP="00EF6531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6"/>
                <w:szCs w:val="26"/>
              </w:rPr>
            </w:pPr>
            <w:r w:rsidRPr="0004111A">
              <w:rPr>
                <w:sz w:val="26"/>
                <w:szCs w:val="26"/>
              </w:rPr>
              <w:t xml:space="preserve">- </w:t>
            </w:r>
            <w:proofErr w:type="spellStart"/>
            <w:r w:rsidRPr="0004111A">
              <w:rPr>
                <w:sz w:val="26"/>
                <w:szCs w:val="26"/>
              </w:rPr>
              <w:t>Bảng</w:t>
            </w:r>
            <w:proofErr w:type="spellEnd"/>
            <w:r w:rsidRPr="0004111A">
              <w:rPr>
                <w:sz w:val="26"/>
                <w:szCs w:val="26"/>
              </w:rPr>
              <w:t xml:space="preserve"> </w:t>
            </w:r>
            <w:proofErr w:type="spellStart"/>
            <w:r w:rsidRPr="0004111A">
              <w:rPr>
                <w:sz w:val="26"/>
                <w:szCs w:val="26"/>
              </w:rPr>
              <w:t>số</w:t>
            </w:r>
            <w:proofErr w:type="spellEnd"/>
            <w:r w:rsidRPr="0004111A">
              <w:rPr>
                <w:sz w:val="26"/>
                <w:szCs w:val="26"/>
              </w:rPr>
              <w:t xml:space="preserve"> </w:t>
            </w:r>
            <w:proofErr w:type="spellStart"/>
            <w:r w:rsidRPr="0004111A">
              <w:rPr>
                <w:sz w:val="26"/>
                <w:szCs w:val="26"/>
              </w:rPr>
              <w:t>liệu</w:t>
            </w:r>
            <w:proofErr w:type="spellEnd"/>
            <w:r w:rsidRPr="0004111A">
              <w:rPr>
                <w:sz w:val="26"/>
                <w:szCs w:val="26"/>
              </w:rPr>
              <w:t xml:space="preserve"> </w:t>
            </w:r>
            <w:proofErr w:type="spellStart"/>
            <w:r w:rsidRPr="0004111A">
              <w:rPr>
                <w:sz w:val="26"/>
                <w:szCs w:val="26"/>
              </w:rPr>
              <w:t>bảng</w:t>
            </w:r>
            <w:proofErr w:type="spellEnd"/>
            <w:r w:rsidRPr="0004111A">
              <w:rPr>
                <w:sz w:val="26"/>
                <w:szCs w:val="26"/>
              </w:rPr>
              <w:t xml:space="preserve"> 31.1, </w:t>
            </w:r>
            <w:proofErr w:type="spellStart"/>
            <w:r w:rsidRPr="0004111A">
              <w:rPr>
                <w:sz w:val="26"/>
                <w:szCs w:val="26"/>
              </w:rPr>
              <w:t>bảng</w:t>
            </w:r>
            <w:proofErr w:type="spellEnd"/>
            <w:r w:rsidRPr="0004111A">
              <w:rPr>
                <w:sz w:val="26"/>
                <w:szCs w:val="26"/>
              </w:rPr>
              <w:t xml:space="preserve"> </w:t>
            </w:r>
            <w:proofErr w:type="spellStart"/>
            <w:r w:rsidRPr="0004111A">
              <w:rPr>
                <w:sz w:val="26"/>
                <w:szCs w:val="26"/>
              </w:rPr>
              <w:t>số</w:t>
            </w:r>
            <w:proofErr w:type="spellEnd"/>
            <w:r w:rsidRPr="0004111A">
              <w:rPr>
                <w:sz w:val="26"/>
                <w:szCs w:val="26"/>
              </w:rPr>
              <w:t xml:space="preserve"> </w:t>
            </w:r>
            <w:proofErr w:type="spellStart"/>
            <w:r w:rsidRPr="0004111A">
              <w:rPr>
                <w:sz w:val="26"/>
                <w:szCs w:val="26"/>
              </w:rPr>
              <w:t>liệu</w:t>
            </w:r>
            <w:proofErr w:type="spellEnd"/>
            <w:r w:rsidRPr="0004111A">
              <w:rPr>
                <w:sz w:val="26"/>
                <w:szCs w:val="26"/>
              </w:rPr>
              <w:t xml:space="preserve"> </w:t>
            </w:r>
            <w:proofErr w:type="spellStart"/>
            <w:r w:rsidRPr="0004111A">
              <w:rPr>
                <w:sz w:val="26"/>
                <w:szCs w:val="26"/>
              </w:rPr>
              <w:t>nhiệt</w:t>
            </w:r>
            <w:proofErr w:type="spellEnd"/>
            <w:r w:rsidRPr="0004111A">
              <w:rPr>
                <w:sz w:val="26"/>
                <w:szCs w:val="26"/>
              </w:rPr>
              <w:t xml:space="preserve"> </w:t>
            </w:r>
            <w:proofErr w:type="spellStart"/>
            <w:r w:rsidRPr="0004111A">
              <w:rPr>
                <w:sz w:val="26"/>
                <w:szCs w:val="26"/>
              </w:rPr>
              <w:t>độ</w:t>
            </w:r>
            <w:proofErr w:type="spellEnd"/>
            <w:r w:rsidRPr="0004111A">
              <w:rPr>
                <w:sz w:val="26"/>
                <w:szCs w:val="26"/>
              </w:rPr>
              <w:t xml:space="preserve"> </w:t>
            </w:r>
            <w:proofErr w:type="spellStart"/>
            <w:r w:rsidRPr="0004111A">
              <w:rPr>
                <w:sz w:val="26"/>
                <w:szCs w:val="26"/>
              </w:rPr>
              <w:t>trung</w:t>
            </w:r>
            <w:proofErr w:type="spellEnd"/>
            <w:r w:rsidRPr="0004111A">
              <w:rPr>
                <w:sz w:val="26"/>
                <w:szCs w:val="26"/>
              </w:rPr>
              <w:t xml:space="preserve"> </w:t>
            </w:r>
            <w:proofErr w:type="spellStart"/>
            <w:r w:rsidRPr="0004111A">
              <w:rPr>
                <w:sz w:val="26"/>
                <w:szCs w:val="26"/>
              </w:rPr>
              <w:t>bình</w:t>
            </w:r>
            <w:proofErr w:type="spellEnd"/>
            <w:r w:rsidRPr="0004111A">
              <w:rPr>
                <w:sz w:val="26"/>
                <w:szCs w:val="26"/>
              </w:rPr>
              <w:t xml:space="preserve"> </w:t>
            </w:r>
            <w:proofErr w:type="spellStart"/>
            <w:r w:rsidRPr="0004111A">
              <w:rPr>
                <w:sz w:val="26"/>
                <w:szCs w:val="26"/>
              </w:rPr>
              <w:t>các</w:t>
            </w:r>
            <w:proofErr w:type="spellEnd"/>
            <w:r w:rsidRPr="0004111A">
              <w:rPr>
                <w:sz w:val="26"/>
                <w:szCs w:val="26"/>
              </w:rPr>
              <w:t xml:space="preserve"> </w:t>
            </w:r>
            <w:proofErr w:type="spellStart"/>
            <w:r w:rsidRPr="0004111A">
              <w:rPr>
                <w:sz w:val="26"/>
                <w:szCs w:val="26"/>
              </w:rPr>
              <w:t>tỉnh</w:t>
            </w:r>
            <w:proofErr w:type="spellEnd"/>
            <w:r w:rsidRPr="0004111A">
              <w:rPr>
                <w:sz w:val="26"/>
                <w:szCs w:val="26"/>
              </w:rPr>
              <w:t xml:space="preserve"> </w:t>
            </w:r>
            <w:proofErr w:type="spellStart"/>
            <w:r w:rsidRPr="0004111A">
              <w:rPr>
                <w:sz w:val="26"/>
                <w:szCs w:val="26"/>
              </w:rPr>
              <w:t>từ</w:t>
            </w:r>
            <w:proofErr w:type="spellEnd"/>
            <w:r w:rsidRPr="0004111A">
              <w:rPr>
                <w:sz w:val="26"/>
                <w:szCs w:val="26"/>
              </w:rPr>
              <w:t xml:space="preserve"> </w:t>
            </w:r>
            <w:proofErr w:type="spellStart"/>
            <w:r w:rsidRPr="0004111A">
              <w:rPr>
                <w:sz w:val="26"/>
                <w:szCs w:val="26"/>
              </w:rPr>
              <w:t>Bắc</w:t>
            </w:r>
            <w:proofErr w:type="spellEnd"/>
            <w:r w:rsidRPr="0004111A">
              <w:rPr>
                <w:sz w:val="26"/>
                <w:szCs w:val="26"/>
              </w:rPr>
              <w:t xml:space="preserve"> </w:t>
            </w:r>
            <w:proofErr w:type="spellStart"/>
            <w:r w:rsidRPr="0004111A">
              <w:rPr>
                <w:sz w:val="26"/>
                <w:szCs w:val="26"/>
              </w:rPr>
              <w:t>vào</w:t>
            </w:r>
            <w:proofErr w:type="spellEnd"/>
            <w:r w:rsidRPr="0004111A">
              <w:rPr>
                <w:sz w:val="26"/>
                <w:szCs w:val="26"/>
              </w:rPr>
              <w:t xml:space="preserve"> Nam</w:t>
            </w:r>
          </w:p>
        </w:tc>
        <w:tc>
          <w:tcPr>
            <w:tcW w:w="2410" w:type="dxa"/>
          </w:tcPr>
          <w:p w14:paraId="339A6F28" w14:textId="4F1290A0" w:rsidR="00881701" w:rsidRPr="00000B15" w:rsidRDefault="00EF6531" w:rsidP="00000B15">
            <w:pPr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977" w:type="dxa"/>
          </w:tcPr>
          <w:p w14:paraId="126E9473" w14:textId="114588B6" w:rsidR="00881701" w:rsidRPr="00000B15" w:rsidRDefault="00881701" w:rsidP="00000B15">
            <w:pPr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881701" w:rsidRPr="00000B15" w14:paraId="12A6D88D" w14:textId="3741C4A3" w:rsidTr="00EF6531">
        <w:tc>
          <w:tcPr>
            <w:tcW w:w="993" w:type="dxa"/>
            <w:vMerge w:val="restart"/>
            <w:vAlign w:val="center"/>
          </w:tcPr>
          <w:p w14:paraId="56D14EAC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00B15">
              <w:rPr>
                <w:rFonts w:ascii="Times New Roman" w:hAnsi="Times New Roman"/>
                <w:b/>
                <w:sz w:val="26"/>
                <w:szCs w:val="26"/>
              </w:rPr>
              <w:t>25</w:t>
            </w:r>
          </w:p>
        </w:tc>
        <w:tc>
          <w:tcPr>
            <w:tcW w:w="859" w:type="dxa"/>
          </w:tcPr>
          <w:p w14:paraId="36C3FC05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31</w:t>
            </w:r>
          </w:p>
        </w:tc>
        <w:tc>
          <w:tcPr>
            <w:tcW w:w="2968" w:type="dxa"/>
          </w:tcPr>
          <w:p w14:paraId="6353FCDA" w14:textId="77777777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000B15">
              <w:rPr>
                <w:rFonts w:ascii="Times New Roman" w:hAnsi="Times New Roman"/>
                <w:sz w:val="26"/>
                <w:szCs w:val="26"/>
              </w:rPr>
              <w:t xml:space="preserve">          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32  </w:t>
            </w:r>
          </w:p>
          <w:p w14:paraId="3666E785" w14:textId="28182CFC" w:rsidR="00881701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mùa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khí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hậu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nước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ta</w:t>
            </w:r>
          </w:p>
        </w:tc>
        <w:tc>
          <w:tcPr>
            <w:tcW w:w="3827" w:type="dxa"/>
            <w:gridSpan w:val="2"/>
          </w:tcPr>
          <w:p w14:paraId="2660AABC" w14:textId="46D960E3" w:rsidR="00881701" w:rsidRPr="0004111A" w:rsidRDefault="009C6412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-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Bản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đồ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khí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hậu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Việt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Nam,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bảng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số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liệu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bảng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31.1,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bảng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số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liệu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nhiệt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độ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trung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bình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các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tỉnh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từ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Bắc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vào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Nam,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bảng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32.1.</w:t>
            </w:r>
          </w:p>
        </w:tc>
        <w:tc>
          <w:tcPr>
            <w:tcW w:w="2410" w:type="dxa"/>
          </w:tcPr>
          <w:p w14:paraId="1449436E" w14:textId="19411625" w:rsidR="00881701" w:rsidRPr="00000B15" w:rsidRDefault="00EF6531" w:rsidP="00000B15">
            <w:pPr>
              <w:rPr>
                <w:rFonts w:ascii="Times New Roman" w:hAnsi="Times New Roman"/>
                <w:color w:val="000000"/>
                <w:sz w:val="26"/>
                <w:szCs w:val="26"/>
                <w:lang w:val="de-DE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977" w:type="dxa"/>
          </w:tcPr>
          <w:p w14:paraId="71217847" w14:textId="46A71E7C" w:rsidR="00881701" w:rsidRPr="00000B15" w:rsidRDefault="00881701" w:rsidP="00000B15">
            <w:pPr>
              <w:rPr>
                <w:rFonts w:ascii="Times New Roman" w:hAnsi="Times New Roman"/>
                <w:color w:val="000000"/>
                <w:sz w:val="26"/>
                <w:szCs w:val="26"/>
                <w:lang w:val="de-DE"/>
              </w:rPr>
            </w:pPr>
          </w:p>
        </w:tc>
      </w:tr>
      <w:tr w:rsidR="00881701" w:rsidRPr="00000B15" w14:paraId="3AC2E7B9" w14:textId="2C103E8B" w:rsidTr="00EF6531">
        <w:tc>
          <w:tcPr>
            <w:tcW w:w="993" w:type="dxa"/>
            <w:vMerge/>
            <w:vAlign w:val="center"/>
          </w:tcPr>
          <w:p w14:paraId="25CE61D5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59" w:type="dxa"/>
          </w:tcPr>
          <w:p w14:paraId="798BDC3A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32</w:t>
            </w:r>
          </w:p>
        </w:tc>
        <w:tc>
          <w:tcPr>
            <w:tcW w:w="2968" w:type="dxa"/>
          </w:tcPr>
          <w:p w14:paraId="51D263B2" w14:textId="77777777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000B15">
              <w:rPr>
                <w:rFonts w:ascii="Times New Roman" w:hAnsi="Times New Roman"/>
                <w:sz w:val="26"/>
                <w:szCs w:val="26"/>
              </w:rPr>
              <w:t xml:space="preserve">          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33  </w:t>
            </w:r>
          </w:p>
          <w:p w14:paraId="58CBBC30" w14:textId="0F477E68" w:rsidR="00881701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Đặc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điểm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sông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ngòi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Việt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Nam</w:t>
            </w:r>
          </w:p>
        </w:tc>
        <w:tc>
          <w:tcPr>
            <w:tcW w:w="3827" w:type="dxa"/>
            <w:gridSpan w:val="2"/>
          </w:tcPr>
          <w:p w14:paraId="7CB9EC59" w14:textId="016E4A3E" w:rsidR="00881701" w:rsidRPr="0004111A" w:rsidRDefault="009C6412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-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Bản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đồ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mạng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lưới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sông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ngòi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Việt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Nam</w:t>
            </w:r>
          </w:p>
        </w:tc>
        <w:tc>
          <w:tcPr>
            <w:tcW w:w="2410" w:type="dxa"/>
          </w:tcPr>
          <w:p w14:paraId="4D5A6994" w14:textId="70FB4754" w:rsidR="00881701" w:rsidRPr="00000B15" w:rsidRDefault="00EF6531" w:rsidP="00000B15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977" w:type="dxa"/>
          </w:tcPr>
          <w:p w14:paraId="063C32FE" w14:textId="59AC9845" w:rsidR="00881701" w:rsidRPr="00000B15" w:rsidRDefault="00881701" w:rsidP="00000B15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</w:tc>
      </w:tr>
      <w:tr w:rsidR="00881701" w:rsidRPr="00000B15" w14:paraId="0D22D3DD" w14:textId="4E7CDB3E" w:rsidTr="00EF6531">
        <w:trPr>
          <w:trHeight w:val="801"/>
        </w:trPr>
        <w:tc>
          <w:tcPr>
            <w:tcW w:w="993" w:type="dxa"/>
            <w:vMerge w:val="restart"/>
            <w:vAlign w:val="center"/>
          </w:tcPr>
          <w:p w14:paraId="62407BCC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00B15">
              <w:rPr>
                <w:rFonts w:ascii="Times New Roman" w:hAnsi="Times New Roman"/>
                <w:b/>
                <w:sz w:val="26"/>
                <w:szCs w:val="26"/>
              </w:rPr>
              <w:t>26</w:t>
            </w:r>
          </w:p>
        </w:tc>
        <w:tc>
          <w:tcPr>
            <w:tcW w:w="859" w:type="dxa"/>
          </w:tcPr>
          <w:p w14:paraId="5EDA27E9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33</w:t>
            </w:r>
          </w:p>
        </w:tc>
        <w:tc>
          <w:tcPr>
            <w:tcW w:w="2968" w:type="dxa"/>
          </w:tcPr>
          <w:p w14:paraId="762F044E" w14:textId="77777777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000B15">
              <w:rPr>
                <w:rFonts w:ascii="Times New Roman" w:hAnsi="Times New Roman"/>
                <w:sz w:val="26"/>
                <w:szCs w:val="26"/>
              </w:rPr>
              <w:t xml:space="preserve">        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34  </w:t>
            </w:r>
          </w:p>
          <w:p w14:paraId="54DA6164" w14:textId="04C51BB3" w:rsidR="00881701" w:rsidRPr="00000B15" w:rsidRDefault="00311BAC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hệ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thống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sông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lớn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ở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nước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ta</w:t>
            </w:r>
          </w:p>
        </w:tc>
        <w:tc>
          <w:tcPr>
            <w:tcW w:w="3827" w:type="dxa"/>
            <w:gridSpan w:val="2"/>
          </w:tcPr>
          <w:p w14:paraId="7239F793" w14:textId="1AFF728E" w:rsidR="00881701" w:rsidRPr="0004111A" w:rsidRDefault="00881701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34DBABC1" w14:textId="7655CA24" w:rsidR="00881701" w:rsidRPr="0004111A" w:rsidRDefault="009C6412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-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Lược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đồ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hệ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thống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sông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lớn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Việt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Nam (H33.1 SGK)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phóng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to</w:t>
            </w:r>
          </w:p>
          <w:p w14:paraId="6BD35EA9" w14:textId="355AC471" w:rsidR="00881701" w:rsidRPr="0004111A" w:rsidRDefault="00881701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7ED5EC0B" w14:textId="72EC6310" w:rsidR="00881701" w:rsidRPr="00000B15" w:rsidRDefault="00EF6531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977" w:type="dxa"/>
          </w:tcPr>
          <w:p w14:paraId="26F3B05E" w14:textId="20913CCB" w:rsidR="00881701" w:rsidRPr="00000B15" w:rsidRDefault="00881701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81701" w:rsidRPr="00000B15" w14:paraId="48259C90" w14:textId="6DC1CDA1" w:rsidTr="00EF6531">
        <w:trPr>
          <w:trHeight w:val="463"/>
        </w:trPr>
        <w:tc>
          <w:tcPr>
            <w:tcW w:w="993" w:type="dxa"/>
            <w:vMerge/>
            <w:vAlign w:val="center"/>
          </w:tcPr>
          <w:p w14:paraId="0C268BA5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59" w:type="dxa"/>
          </w:tcPr>
          <w:p w14:paraId="3DC801EC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34</w:t>
            </w:r>
          </w:p>
        </w:tc>
        <w:tc>
          <w:tcPr>
            <w:tcW w:w="2968" w:type="dxa"/>
          </w:tcPr>
          <w:p w14:paraId="45AB9066" w14:textId="77777777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000B15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35  </w:t>
            </w:r>
          </w:p>
          <w:p w14:paraId="4D6071CB" w14:textId="0E7B1CC7" w:rsidR="00881701" w:rsidRPr="00EF6531" w:rsidRDefault="00311BAC" w:rsidP="00EF6531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hành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về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khí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hậu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thuỷ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văn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Việt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Nam-</w:t>
            </w:r>
            <w:r w:rsidRPr="00000B15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3827" w:type="dxa"/>
            <w:gridSpan w:val="2"/>
          </w:tcPr>
          <w:p w14:paraId="4E875BE2" w14:textId="483FB7B5" w:rsidR="00881701" w:rsidRPr="0004111A" w:rsidRDefault="009C6412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4111A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 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Biểu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đồ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khí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hậu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,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thuỷ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văn</w:t>
            </w:r>
            <w:proofErr w:type="spellEnd"/>
          </w:p>
          <w:p w14:paraId="39DCD1F5" w14:textId="77777777" w:rsidR="00881701" w:rsidRPr="0004111A" w:rsidRDefault="00881701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676F6A36" w14:textId="77777777" w:rsidR="00881701" w:rsidRPr="0004111A" w:rsidRDefault="00881701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3400DE80" w14:textId="71A15F43" w:rsidR="00881701" w:rsidRPr="00000B15" w:rsidRDefault="00EF6531" w:rsidP="00000B1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977" w:type="dxa"/>
          </w:tcPr>
          <w:p w14:paraId="3EFA7E44" w14:textId="6FCD59F4" w:rsidR="00881701" w:rsidRPr="00000B15" w:rsidRDefault="00881701" w:rsidP="00000B1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81701" w:rsidRPr="00000B15" w14:paraId="61B27EBC" w14:textId="2ACADC62" w:rsidTr="00EF6531">
        <w:tc>
          <w:tcPr>
            <w:tcW w:w="993" w:type="dxa"/>
            <w:vMerge w:val="restart"/>
            <w:vAlign w:val="center"/>
          </w:tcPr>
          <w:p w14:paraId="65F409BE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00B15">
              <w:rPr>
                <w:rFonts w:ascii="Times New Roman" w:hAnsi="Times New Roman"/>
                <w:b/>
                <w:sz w:val="26"/>
                <w:szCs w:val="26"/>
              </w:rPr>
              <w:t>27</w:t>
            </w:r>
          </w:p>
        </w:tc>
        <w:tc>
          <w:tcPr>
            <w:tcW w:w="859" w:type="dxa"/>
          </w:tcPr>
          <w:p w14:paraId="5E269829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35</w:t>
            </w:r>
          </w:p>
        </w:tc>
        <w:tc>
          <w:tcPr>
            <w:tcW w:w="2968" w:type="dxa"/>
          </w:tcPr>
          <w:p w14:paraId="3296972D" w14:textId="77777777" w:rsidR="00311BAC" w:rsidRPr="00000B15" w:rsidRDefault="00311BAC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Ôn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2A8107AE" w14:textId="77777777" w:rsidR="00881701" w:rsidRPr="00000B15" w:rsidRDefault="00881701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27" w:type="dxa"/>
            <w:gridSpan w:val="2"/>
          </w:tcPr>
          <w:p w14:paraId="183C99F5" w14:textId="77777777" w:rsidR="00881701" w:rsidRPr="0004111A" w:rsidRDefault="00881701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516FD20D" w14:textId="56D07052" w:rsidR="00881701" w:rsidRPr="00000B15" w:rsidRDefault="00EF6531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977" w:type="dxa"/>
          </w:tcPr>
          <w:p w14:paraId="437561BC" w14:textId="2064ADE4" w:rsidR="00881701" w:rsidRPr="00000B15" w:rsidRDefault="00881701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81701" w:rsidRPr="00000B15" w14:paraId="7231DE40" w14:textId="093343BD" w:rsidTr="00EF6531">
        <w:tc>
          <w:tcPr>
            <w:tcW w:w="993" w:type="dxa"/>
            <w:vMerge/>
            <w:vAlign w:val="center"/>
          </w:tcPr>
          <w:p w14:paraId="17B4E085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59" w:type="dxa"/>
          </w:tcPr>
          <w:p w14:paraId="11160937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36</w:t>
            </w:r>
          </w:p>
        </w:tc>
        <w:tc>
          <w:tcPr>
            <w:tcW w:w="2968" w:type="dxa"/>
          </w:tcPr>
          <w:p w14:paraId="199B1F3E" w14:textId="60ED8BE4" w:rsidR="00881701" w:rsidRPr="00000B15" w:rsidRDefault="00311BAC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đánh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giá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giữa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kì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2</w:t>
            </w:r>
          </w:p>
        </w:tc>
        <w:tc>
          <w:tcPr>
            <w:tcW w:w="3827" w:type="dxa"/>
            <w:gridSpan w:val="2"/>
          </w:tcPr>
          <w:p w14:paraId="156C2D9E" w14:textId="64F332B7" w:rsidR="00881701" w:rsidRPr="0004111A" w:rsidRDefault="00881701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5243BA15" w14:textId="1571D1AF" w:rsidR="00881701" w:rsidRPr="00000B15" w:rsidRDefault="00EF6531" w:rsidP="00000B15">
            <w:pPr>
              <w:tabs>
                <w:tab w:val="left" w:pos="567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977" w:type="dxa"/>
          </w:tcPr>
          <w:p w14:paraId="0EBA665B" w14:textId="49DA2ED7" w:rsidR="00881701" w:rsidRPr="00000B15" w:rsidRDefault="00881701" w:rsidP="00000B15">
            <w:pPr>
              <w:tabs>
                <w:tab w:val="left" w:pos="567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81701" w:rsidRPr="00000B15" w14:paraId="437374E5" w14:textId="1FF5697B" w:rsidTr="00EF6531">
        <w:tc>
          <w:tcPr>
            <w:tcW w:w="993" w:type="dxa"/>
            <w:vMerge w:val="restart"/>
            <w:vAlign w:val="center"/>
          </w:tcPr>
          <w:p w14:paraId="7E2827A5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00B15">
              <w:rPr>
                <w:rFonts w:ascii="Times New Roman" w:hAnsi="Times New Roman"/>
                <w:b/>
                <w:sz w:val="26"/>
                <w:szCs w:val="26"/>
              </w:rPr>
              <w:t>28</w:t>
            </w:r>
          </w:p>
        </w:tc>
        <w:tc>
          <w:tcPr>
            <w:tcW w:w="859" w:type="dxa"/>
          </w:tcPr>
          <w:p w14:paraId="6585E272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37</w:t>
            </w:r>
          </w:p>
        </w:tc>
        <w:tc>
          <w:tcPr>
            <w:tcW w:w="2968" w:type="dxa"/>
          </w:tcPr>
          <w:p w14:paraId="3465567D" w14:textId="77777777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000B15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36  </w:t>
            </w:r>
          </w:p>
          <w:p w14:paraId="7971D764" w14:textId="2EB3D918" w:rsidR="00881701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Đặc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điểm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đất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Việt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Nam</w:t>
            </w:r>
          </w:p>
        </w:tc>
        <w:tc>
          <w:tcPr>
            <w:tcW w:w="3827" w:type="dxa"/>
            <w:gridSpan w:val="2"/>
          </w:tcPr>
          <w:p w14:paraId="13D8C3BC" w14:textId="5C65DBB5" w:rsidR="00881701" w:rsidRPr="0004111A" w:rsidRDefault="0004111A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-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Bản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đất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Việt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Nam</w:t>
            </w:r>
          </w:p>
        </w:tc>
        <w:tc>
          <w:tcPr>
            <w:tcW w:w="2410" w:type="dxa"/>
          </w:tcPr>
          <w:p w14:paraId="2E55AE1C" w14:textId="4A85DC86" w:rsidR="00881701" w:rsidRPr="00000B15" w:rsidRDefault="00EF6531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977" w:type="dxa"/>
          </w:tcPr>
          <w:p w14:paraId="24DC64E8" w14:textId="0B469884" w:rsidR="00881701" w:rsidRPr="00000B15" w:rsidRDefault="00881701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81701" w:rsidRPr="00000B15" w14:paraId="48F39BD7" w14:textId="3617EE3A" w:rsidTr="00EF6531">
        <w:tc>
          <w:tcPr>
            <w:tcW w:w="993" w:type="dxa"/>
            <w:vMerge/>
            <w:vAlign w:val="center"/>
          </w:tcPr>
          <w:p w14:paraId="3F58546D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59" w:type="dxa"/>
          </w:tcPr>
          <w:p w14:paraId="3AABAE44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38</w:t>
            </w:r>
          </w:p>
        </w:tc>
        <w:tc>
          <w:tcPr>
            <w:tcW w:w="2968" w:type="dxa"/>
          </w:tcPr>
          <w:p w14:paraId="1895D188" w14:textId="77777777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000B15">
              <w:rPr>
                <w:rFonts w:ascii="Times New Roman" w:hAnsi="Times New Roman"/>
                <w:sz w:val="26"/>
                <w:szCs w:val="26"/>
              </w:rPr>
              <w:t xml:space="preserve">     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37 </w:t>
            </w:r>
          </w:p>
          <w:p w14:paraId="68D6A4EA" w14:textId="46941849" w:rsidR="00881701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Đặc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điểm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vật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Việt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Nam</w:t>
            </w:r>
          </w:p>
        </w:tc>
        <w:tc>
          <w:tcPr>
            <w:tcW w:w="3827" w:type="dxa"/>
            <w:gridSpan w:val="2"/>
          </w:tcPr>
          <w:p w14:paraId="01B3955C" w14:textId="0EFBADE6" w:rsidR="00881701" w:rsidRPr="0004111A" w:rsidRDefault="0004111A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-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Bản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đồ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sinh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vật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Việt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Nam.</w:t>
            </w:r>
          </w:p>
        </w:tc>
        <w:tc>
          <w:tcPr>
            <w:tcW w:w="2410" w:type="dxa"/>
          </w:tcPr>
          <w:p w14:paraId="6C214600" w14:textId="0C69D221" w:rsidR="00881701" w:rsidRPr="00000B15" w:rsidRDefault="00EF6531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977" w:type="dxa"/>
          </w:tcPr>
          <w:p w14:paraId="4F1AE7A8" w14:textId="28053DD1" w:rsidR="00881701" w:rsidRPr="00000B15" w:rsidRDefault="00881701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81701" w:rsidRPr="00000B15" w14:paraId="2C6ABF20" w14:textId="563607E6" w:rsidTr="00EF6531">
        <w:tc>
          <w:tcPr>
            <w:tcW w:w="993" w:type="dxa"/>
            <w:vMerge w:val="restart"/>
            <w:vAlign w:val="center"/>
          </w:tcPr>
          <w:p w14:paraId="44AE72A1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00B15">
              <w:rPr>
                <w:rFonts w:ascii="Times New Roman" w:hAnsi="Times New Roman"/>
                <w:b/>
                <w:sz w:val="26"/>
                <w:szCs w:val="26"/>
              </w:rPr>
              <w:t>29</w:t>
            </w:r>
          </w:p>
        </w:tc>
        <w:tc>
          <w:tcPr>
            <w:tcW w:w="859" w:type="dxa"/>
          </w:tcPr>
          <w:p w14:paraId="73705710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39</w:t>
            </w:r>
          </w:p>
        </w:tc>
        <w:tc>
          <w:tcPr>
            <w:tcW w:w="2968" w:type="dxa"/>
          </w:tcPr>
          <w:p w14:paraId="75471415" w14:textId="77777777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000B15">
              <w:rPr>
                <w:rFonts w:ascii="Times New Roman" w:hAnsi="Times New Roman"/>
                <w:sz w:val="26"/>
                <w:szCs w:val="26"/>
              </w:rPr>
              <w:t xml:space="preserve">          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38  </w:t>
            </w:r>
          </w:p>
          <w:p w14:paraId="3C5C3776" w14:textId="42DA694F" w:rsidR="00881701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Bảo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vệ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tài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nguyên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vật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Việt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Nam.</w:t>
            </w:r>
          </w:p>
        </w:tc>
        <w:tc>
          <w:tcPr>
            <w:tcW w:w="3827" w:type="dxa"/>
            <w:gridSpan w:val="2"/>
          </w:tcPr>
          <w:p w14:paraId="33222041" w14:textId="67075189" w:rsidR="00881701" w:rsidRPr="0004111A" w:rsidRDefault="00881701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0DA15262" w14:textId="52AF0079" w:rsidR="00881701" w:rsidRPr="00000B15" w:rsidRDefault="00EF6531" w:rsidP="00000B15">
            <w:pPr>
              <w:spacing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977" w:type="dxa"/>
          </w:tcPr>
          <w:p w14:paraId="717F8E5A" w14:textId="53876E5A" w:rsidR="00881701" w:rsidRPr="00000B15" w:rsidRDefault="00881701" w:rsidP="00000B15">
            <w:pPr>
              <w:spacing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Bài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gram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39 :</w:t>
            </w:r>
            <w:proofErr w:type="gram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Đặc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điểm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chung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của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tự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nhiên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Việt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Nam</w:t>
            </w:r>
          </w:p>
          <w:p w14:paraId="71D9E3A9" w14:textId="4584F90C" w:rsidR="00881701" w:rsidRPr="00000B15" w:rsidRDefault="00881701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(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hướng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dẫn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học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sinh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tự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học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)</w:t>
            </w:r>
          </w:p>
        </w:tc>
      </w:tr>
      <w:tr w:rsidR="00881701" w:rsidRPr="00000B15" w14:paraId="26C757ED" w14:textId="4EFFB3D1" w:rsidTr="00EF6531">
        <w:tc>
          <w:tcPr>
            <w:tcW w:w="993" w:type="dxa"/>
            <w:vMerge/>
            <w:vAlign w:val="center"/>
          </w:tcPr>
          <w:p w14:paraId="1632F820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59" w:type="dxa"/>
          </w:tcPr>
          <w:p w14:paraId="3C659A9F" w14:textId="77777777" w:rsidR="00881701" w:rsidRPr="00000B15" w:rsidRDefault="00881701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40</w:t>
            </w:r>
          </w:p>
        </w:tc>
        <w:tc>
          <w:tcPr>
            <w:tcW w:w="2968" w:type="dxa"/>
          </w:tcPr>
          <w:p w14:paraId="6F8163F3" w14:textId="77777777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40  </w:t>
            </w:r>
          </w:p>
          <w:p w14:paraId="7E4975BE" w14:textId="51E44CB9" w:rsidR="00881701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000B15">
              <w:rPr>
                <w:rFonts w:ascii="Times New Roman" w:hAnsi="Times New Roman"/>
                <w:sz w:val="26"/>
                <w:szCs w:val="26"/>
              </w:rPr>
              <w:t>hành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:</w:t>
            </w:r>
            <w:proofErr w:type="gram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Đọc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lát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cắt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tự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nhiên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</w:p>
        </w:tc>
        <w:tc>
          <w:tcPr>
            <w:tcW w:w="3827" w:type="dxa"/>
            <w:gridSpan w:val="2"/>
          </w:tcPr>
          <w:p w14:paraId="3F79D326" w14:textId="248B3E9D" w:rsidR="00881701" w:rsidRPr="0004111A" w:rsidRDefault="0004111A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-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Bản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đồ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địa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lí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tự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nhiên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VN,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Lát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cắt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tổng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hợp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sgk</w:t>
            </w:r>
            <w:proofErr w:type="spellEnd"/>
          </w:p>
        </w:tc>
        <w:tc>
          <w:tcPr>
            <w:tcW w:w="2410" w:type="dxa"/>
          </w:tcPr>
          <w:p w14:paraId="7FA60CE9" w14:textId="1EB1FC8C" w:rsidR="00881701" w:rsidRPr="00000B15" w:rsidRDefault="00EF6531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977" w:type="dxa"/>
          </w:tcPr>
          <w:p w14:paraId="42A248A5" w14:textId="00E22B5C" w:rsidR="00881701" w:rsidRPr="00000B15" w:rsidRDefault="00881701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11BAC" w:rsidRPr="00000B15" w14:paraId="7B612E02" w14:textId="66C9B51C" w:rsidTr="00EF6531">
        <w:tc>
          <w:tcPr>
            <w:tcW w:w="993" w:type="dxa"/>
            <w:vMerge w:val="restart"/>
            <w:vAlign w:val="center"/>
          </w:tcPr>
          <w:p w14:paraId="4884EC59" w14:textId="77777777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00B15">
              <w:rPr>
                <w:rFonts w:ascii="Times New Roman" w:hAnsi="Times New Roman"/>
                <w:b/>
                <w:sz w:val="26"/>
                <w:szCs w:val="26"/>
              </w:rPr>
              <w:t>30</w:t>
            </w:r>
          </w:p>
        </w:tc>
        <w:tc>
          <w:tcPr>
            <w:tcW w:w="859" w:type="dxa"/>
          </w:tcPr>
          <w:p w14:paraId="2E6BF696" w14:textId="77777777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color w:val="FF0000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Tiết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41</w:t>
            </w:r>
          </w:p>
        </w:tc>
        <w:tc>
          <w:tcPr>
            <w:tcW w:w="2968" w:type="dxa"/>
          </w:tcPr>
          <w:p w14:paraId="4F77F166" w14:textId="2530EB75" w:rsidR="00311BAC" w:rsidRPr="00000B15" w:rsidRDefault="00311BAC" w:rsidP="00000B15">
            <w:pPr>
              <w:spacing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Ôn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tập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đặc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điểm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tự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nhiên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tổng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hợp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Việt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Nam</w:t>
            </w:r>
          </w:p>
        </w:tc>
        <w:tc>
          <w:tcPr>
            <w:tcW w:w="3827" w:type="dxa"/>
            <w:gridSpan w:val="2"/>
          </w:tcPr>
          <w:p w14:paraId="7EDFB3AD" w14:textId="304286DA" w:rsidR="00311BAC" w:rsidRPr="0004111A" w:rsidRDefault="00311BAC" w:rsidP="00000B15">
            <w:pPr>
              <w:spacing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  <w:tc>
          <w:tcPr>
            <w:tcW w:w="2410" w:type="dxa"/>
          </w:tcPr>
          <w:p w14:paraId="597093DD" w14:textId="2D32517D" w:rsidR="00311BAC" w:rsidRPr="00000B15" w:rsidRDefault="00EF6531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977" w:type="dxa"/>
          </w:tcPr>
          <w:p w14:paraId="6335E4D6" w14:textId="204A3218" w:rsidR="00311BAC" w:rsidRPr="00000B15" w:rsidRDefault="00311BAC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11BAC" w:rsidRPr="00000B15" w14:paraId="0758DA3E" w14:textId="2598D4A3" w:rsidTr="00EF6531">
        <w:tc>
          <w:tcPr>
            <w:tcW w:w="993" w:type="dxa"/>
            <w:vMerge/>
            <w:vAlign w:val="center"/>
          </w:tcPr>
          <w:p w14:paraId="5A2F0553" w14:textId="77777777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59" w:type="dxa"/>
          </w:tcPr>
          <w:p w14:paraId="58EC3211" w14:textId="77777777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42</w:t>
            </w:r>
          </w:p>
        </w:tc>
        <w:tc>
          <w:tcPr>
            <w:tcW w:w="2968" w:type="dxa"/>
          </w:tcPr>
          <w:p w14:paraId="3454FBBD" w14:textId="77777777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41  </w:t>
            </w:r>
          </w:p>
          <w:p w14:paraId="6524B7FD" w14:textId="3B4A54FB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Miền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Bắc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Đông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Bắc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Bắc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3827" w:type="dxa"/>
            <w:gridSpan w:val="2"/>
          </w:tcPr>
          <w:p w14:paraId="3D5CAAA1" w14:textId="0BCB33FE" w:rsidR="00311BAC" w:rsidRPr="0004111A" w:rsidRDefault="0004111A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4111A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 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Bản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đồ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Miền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Bắc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và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Đông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Bắc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Bắc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Bộ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410" w:type="dxa"/>
          </w:tcPr>
          <w:p w14:paraId="549E10D5" w14:textId="7E6CFEF3" w:rsidR="00311BAC" w:rsidRPr="00000B15" w:rsidRDefault="00EF6531" w:rsidP="00000B1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977" w:type="dxa"/>
          </w:tcPr>
          <w:p w14:paraId="73224475" w14:textId="4EE57A9F" w:rsidR="00311BAC" w:rsidRPr="00000B15" w:rsidRDefault="00311BAC" w:rsidP="00000B1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11BAC" w:rsidRPr="00000B15" w14:paraId="43562423" w14:textId="04A93524" w:rsidTr="00EF6531">
        <w:tc>
          <w:tcPr>
            <w:tcW w:w="993" w:type="dxa"/>
            <w:vMerge w:val="restart"/>
            <w:vAlign w:val="center"/>
          </w:tcPr>
          <w:p w14:paraId="76B91E50" w14:textId="77777777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00B15">
              <w:rPr>
                <w:rFonts w:ascii="Times New Roman" w:hAnsi="Times New Roman"/>
                <w:b/>
                <w:sz w:val="26"/>
                <w:szCs w:val="26"/>
              </w:rPr>
              <w:t>31</w:t>
            </w:r>
          </w:p>
        </w:tc>
        <w:tc>
          <w:tcPr>
            <w:tcW w:w="859" w:type="dxa"/>
          </w:tcPr>
          <w:p w14:paraId="36CCE032" w14:textId="77777777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43</w:t>
            </w:r>
          </w:p>
        </w:tc>
        <w:tc>
          <w:tcPr>
            <w:tcW w:w="2968" w:type="dxa"/>
          </w:tcPr>
          <w:p w14:paraId="72A3EDA4" w14:textId="77777777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41  </w:t>
            </w:r>
          </w:p>
          <w:p w14:paraId="147AF1EA" w14:textId="15E0AA50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Miền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Bắc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Đông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Bắc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Bắc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000B15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>(</w:t>
            </w:r>
            <w:proofErr w:type="spellStart"/>
            <w:proofErr w:type="gramEnd"/>
            <w:r w:rsidRPr="00000B15">
              <w:rPr>
                <w:rFonts w:ascii="Times New Roman" w:hAnsi="Times New Roman"/>
                <w:sz w:val="26"/>
                <w:szCs w:val="26"/>
              </w:rPr>
              <w:t>Tiếp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3827" w:type="dxa"/>
            <w:gridSpan w:val="2"/>
          </w:tcPr>
          <w:p w14:paraId="5AF6FB7D" w14:textId="2E042787" w:rsidR="00311BAC" w:rsidRPr="0004111A" w:rsidRDefault="0004111A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4111A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 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Bản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đồ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Miền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Bắc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và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Đông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Bắc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Bắc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Bộ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410" w:type="dxa"/>
          </w:tcPr>
          <w:p w14:paraId="34C011A4" w14:textId="367DA89D" w:rsidR="00311BAC" w:rsidRPr="00000B15" w:rsidRDefault="00EF6531" w:rsidP="00000B15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977" w:type="dxa"/>
          </w:tcPr>
          <w:p w14:paraId="6A686AA3" w14:textId="4EF8AADF" w:rsidR="00311BAC" w:rsidRPr="00000B15" w:rsidRDefault="00311BAC" w:rsidP="00000B1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Câu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hỏi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3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phần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câu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hỏi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và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bài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tập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không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yêu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cầu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HS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trả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lời</w:t>
            </w:r>
            <w:proofErr w:type="spellEnd"/>
          </w:p>
        </w:tc>
      </w:tr>
      <w:tr w:rsidR="00311BAC" w:rsidRPr="00000B15" w14:paraId="0D6E337B" w14:textId="42CFD0C6" w:rsidTr="00EF6531">
        <w:tc>
          <w:tcPr>
            <w:tcW w:w="993" w:type="dxa"/>
            <w:vMerge/>
            <w:vAlign w:val="center"/>
          </w:tcPr>
          <w:p w14:paraId="5AB5394A" w14:textId="77777777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59" w:type="dxa"/>
          </w:tcPr>
          <w:p w14:paraId="7563BF45" w14:textId="77777777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44</w:t>
            </w:r>
          </w:p>
        </w:tc>
        <w:tc>
          <w:tcPr>
            <w:tcW w:w="2968" w:type="dxa"/>
          </w:tcPr>
          <w:p w14:paraId="11930401" w14:textId="77777777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42</w:t>
            </w:r>
          </w:p>
          <w:p w14:paraId="3C7B5766" w14:textId="500D4B84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Miền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Tây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Bắc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000B15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Bắc</w:t>
            </w:r>
            <w:proofErr w:type="spellEnd"/>
            <w:proofErr w:type="gram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Trung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3827" w:type="dxa"/>
            <w:gridSpan w:val="2"/>
          </w:tcPr>
          <w:p w14:paraId="383D4CEB" w14:textId="596CA830" w:rsidR="00311BAC" w:rsidRPr="0004111A" w:rsidRDefault="0004111A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4111A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Bản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đồ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miền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Tây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Bắc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và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Bắc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Trung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Bộ</w:t>
            </w:r>
            <w:proofErr w:type="spellEnd"/>
          </w:p>
        </w:tc>
        <w:tc>
          <w:tcPr>
            <w:tcW w:w="2410" w:type="dxa"/>
          </w:tcPr>
          <w:p w14:paraId="6BEA704B" w14:textId="0DBA5E17" w:rsidR="00311BAC" w:rsidRPr="00000B15" w:rsidRDefault="00EF6531" w:rsidP="00000B15">
            <w:pPr>
              <w:widowControl w:val="0"/>
              <w:adjustRightInd w:val="0"/>
              <w:textAlignment w:val="baseline"/>
              <w:rPr>
                <w:rFonts w:ascii="Times New Roman" w:eastAsia="SimSu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977" w:type="dxa"/>
          </w:tcPr>
          <w:p w14:paraId="39890270" w14:textId="4771983E" w:rsidR="00311BAC" w:rsidRPr="00000B15" w:rsidRDefault="00311BAC" w:rsidP="00000B15">
            <w:pPr>
              <w:widowControl w:val="0"/>
              <w:adjustRightInd w:val="0"/>
              <w:textAlignment w:val="baseline"/>
              <w:rPr>
                <w:rFonts w:ascii="Times New Roman" w:eastAsia="SimSun" w:hAnsi="Times New Roman"/>
                <w:sz w:val="26"/>
                <w:szCs w:val="26"/>
              </w:rPr>
            </w:pPr>
          </w:p>
        </w:tc>
      </w:tr>
      <w:tr w:rsidR="00311BAC" w:rsidRPr="00000B15" w14:paraId="559CFE5C" w14:textId="582F599A" w:rsidTr="00EF6531">
        <w:tc>
          <w:tcPr>
            <w:tcW w:w="993" w:type="dxa"/>
            <w:vMerge w:val="restart"/>
            <w:vAlign w:val="center"/>
          </w:tcPr>
          <w:p w14:paraId="57B9B9A4" w14:textId="77777777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00B15">
              <w:rPr>
                <w:rFonts w:ascii="Times New Roman" w:hAnsi="Times New Roman"/>
                <w:b/>
                <w:sz w:val="26"/>
                <w:szCs w:val="26"/>
              </w:rPr>
              <w:t>32</w:t>
            </w:r>
          </w:p>
        </w:tc>
        <w:tc>
          <w:tcPr>
            <w:tcW w:w="859" w:type="dxa"/>
          </w:tcPr>
          <w:p w14:paraId="0B13BF1E" w14:textId="77777777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45</w:t>
            </w:r>
          </w:p>
        </w:tc>
        <w:tc>
          <w:tcPr>
            <w:tcW w:w="2968" w:type="dxa"/>
          </w:tcPr>
          <w:p w14:paraId="566847DC" w14:textId="77777777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000B15">
              <w:rPr>
                <w:rFonts w:ascii="Times New Roman" w:hAnsi="Times New Roman"/>
                <w:sz w:val="26"/>
                <w:szCs w:val="26"/>
              </w:rPr>
              <w:t xml:space="preserve">      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42</w:t>
            </w:r>
          </w:p>
          <w:p w14:paraId="136F4F6E" w14:textId="7999AED1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Miền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Tây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Bắc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000B15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Bắc</w:t>
            </w:r>
            <w:proofErr w:type="spellEnd"/>
            <w:proofErr w:type="gram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Trung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(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Tiếp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)</w:t>
            </w:r>
          </w:p>
        </w:tc>
        <w:tc>
          <w:tcPr>
            <w:tcW w:w="3827" w:type="dxa"/>
            <w:gridSpan w:val="2"/>
          </w:tcPr>
          <w:p w14:paraId="47557E02" w14:textId="387D3226" w:rsidR="00311BAC" w:rsidRPr="0004111A" w:rsidRDefault="0004111A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4111A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Bản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đồ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miền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Tây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Bắc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và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Bắc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Trung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Bộ</w:t>
            </w:r>
            <w:proofErr w:type="spellEnd"/>
          </w:p>
        </w:tc>
        <w:tc>
          <w:tcPr>
            <w:tcW w:w="2410" w:type="dxa"/>
          </w:tcPr>
          <w:p w14:paraId="6694C1CF" w14:textId="41B83DAC" w:rsidR="00311BAC" w:rsidRPr="00000B15" w:rsidRDefault="00EF6531" w:rsidP="00000B15">
            <w:pPr>
              <w:spacing w:line="264" w:lineRule="auto"/>
              <w:rPr>
                <w:rFonts w:ascii="Times New Roman" w:hAnsi="Times New Roman"/>
                <w:iCs/>
                <w:spacing w:val="-3"/>
                <w:sz w:val="26"/>
                <w:szCs w:val="26"/>
                <w:lang w:val="de-DE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977" w:type="dxa"/>
          </w:tcPr>
          <w:p w14:paraId="2B8D5DC3" w14:textId="1BE2CB0F" w:rsidR="00311BAC" w:rsidRPr="00000B15" w:rsidRDefault="00311BAC" w:rsidP="00000B15">
            <w:pPr>
              <w:spacing w:line="264" w:lineRule="auto"/>
              <w:rPr>
                <w:rFonts w:ascii="Times New Roman" w:hAnsi="Times New Roman"/>
                <w:iCs/>
                <w:spacing w:val="-3"/>
                <w:sz w:val="26"/>
                <w:szCs w:val="26"/>
                <w:lang w:val="de-DE"/>
              </w:rPr>
            </w:pPr>
          </w:p>
        </w:tc>
      </w:tr>
      <w:tr w:rsidR="00311BAC" w:rsidRPr="00000B15" w14:paraId="6A886EFE" w14:textId="6952BC22" w:rsidTr="00EF6531">
        <w:tc>
          <w:tcPr>
            <w:tcW w:w="993" w:type="dxa"/>
            <w:vMerge/>
            <w:vAlign w:val="center"/>
          </w:tcPr>
          <w:p w14:paraId="02D6F4F4" w14:textId="77777777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59" w:type="dxa"/>
          </w:tcPr>
          <w:p w14:paraId="0B7FECD7" w14:textId="77777777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46</w:t>
            </w:r>
          </w:p>
        </w:tc>
        <w:tc>
          <w:tcPr>
            <w:tcW w:w="2968" w:type="dxa"/>
          </w:tcPr>
          <w:p w14:paraId="7ACC962F" w14:textId="77777777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000B15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43</w:t>
            </w:r>
          </w:p>
          <w:p w14:paraId="2D74B150" w14:textId="15AA83E2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Miền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Nam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Trung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000B15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 Nam</w:t>
            </w:r>
            <w:proofErr w:type="gram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3827" w:type="dxa"/>
            <w:gridSpan w:val="2"/>
          </w:tcPr>
          <w:p w14:paraId="33561889" w14:textId="5AE7236F" w:rsidR="00311BAC" w:rsidRPr="0004111A" w:rsidRDefault="0004111A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4111A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Bản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đồ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miền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Nam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Trung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Bộ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và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Nam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Bộ</w:t>
            </w:r>
            <w:proofErr w:type="spellEnd"/>
          </w:p>
        </w:tc>
        <w:tc>
          <w:tcPr>
            <w:tcW w:w="2410" w:type="dxa"/>
          </w:tcPr>
          <w:p w14:paraId="5B12E9C6" w14:textId="5422B47E" w:rsidR="00311BAC" w:rsidRPr="00000B15" w:rsidRDefault="00EF6531" w:rsidP="00000B15">
            <w:pPr>
              <w:rPr>
                <w:rFonts w:ascii="Times New Roman" w:eastAsia="Calibri" w:hAnsi="Times New Roman"/>
                <w:bCs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977" w:type="dxa"/>
          </w:tcPr>
          <w:p w14:paraId="26084A55" w14:textId="73DC0759" w:rsidR="00311BAC" w:rsidRPr="00000B15" w:rsidRDefault="00311BAC" w:rsidP="00000B15">
            <w:pPr>
              <w:rPr>
                <w:rFonts w:ascii="Times New Roman" w:eastAsia="Calibri" w:hAnsi="Times New Roman"/>
                <w:bCs/>
                <w:sz w:val="26"/>
                <w:szCs w:val="26"/>
              </w:rPr>
            </w:pPr>
          </w:p>
        </w:tc>
      </w:tr>
      <w:tr w:rsidR="00311BAC" w:rsidRPr="00000B15" w14:paraId="7227FA3C" w14:textId="27185A86" w:rsidTr="00EF6531">
        <w:tc>
          <w:tcPr>
            <w:tcW w:w="993" w:type="dxa"/>
            <w:vMerge w:val="restart"/>
            <w:vAlign w:val="center"/>
          </w:tcPr>
          <w:p w14:paraId="0F16F6E5" w14:textId="77777777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00B15">
              <w:rPr>
                <w:rFonts w:ascii="Times New Roman" w:hAnsi="Times New Roman"/>
                <w:b/>
                <w:sz w:val="26"/>
                <w:szCs w:val="26"/>
              </w:rPr>
              <w:t>33</w:t>
            </w:r>
          </w:p>
        </w:tc>
        <w:tc>
          <w:tcPr>
            <w:tcW w:w="859" w:type="dxa"/>
          </w:tcPr>
          <w:p w14:paraId="7F0A62E3" w14:textId="77777777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color w:val="FF0000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Tiết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47</w:t>
            </w:r>
          </w:p>
        </w:tc>
        <w:tc>
          <w:tcPr>
            <w:tcW w:w="2968" w:type="dxa"/>
          </w:tcPr>
          <w:p w14:paraId="282D35D8" w14:textId="77777777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00B15">
              <w:rPr>
                <w:rFonts w:ascii="Times New Roman" w:hAnsi="Times New Roman"/>
                <w:sz w:val="26"/>
                <w:szCs w:val="26"/>
              </w:rPr>
              <w:t xml:space="preserve">     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43</w:t>
            </w:r>
          </w:p>
          <w:p w14:paraId="08900EBE" w14:textId="697757F6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Miền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Nam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Trung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Bộ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và</w:t>
            </w:r>
            <w:proofErr w:type="spellEnd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Nam </w:t>
            </w:r>
            <w:proofErr w:type="spellStart"/>
            <w:r w:rsidRPr="00000B15">
              <w:rPr>
                <w:rFonts w:ascii="Times New Roman" w:hAnsi="Times New Roman"/>
                <w:color w:val="FF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3827" w:type="dxa"/>
            <w:gridSpan w:val="2"/>
          </w:tcPr>
          <w:p w14:paraId="7F3C81E1" w14:textId="2A3BE019" w:rsidR="00311BAC" w:rsidRPr="0004111A" w:rsidRDefault="0004111A" w:rsidP="00000B15">
            <w:pPr>
              <w:spacing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4111A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Bản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đồ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miền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Nam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Trung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Bộ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và</w:t>
            </w:r>
            <w:proofErr w:type="spellEnd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Nam </w:t>
            </w:r>
            <w:proofErr w:type="spellStart"/>
            <w:r w:rsidRPr="0004111A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Bộ</w:t>
            </w:r>
            <w:proofErr w:type="spellEnd"/>
          </w:p>
        </w:tc>
        <w:tc>
          <w:tcPr>
            <w:tcW w:w="2410" w:type="dxa"/>
          </w:tcPr>
          <w:p w14:paraId="1CA52649" w14:textId="52732AC7" w:rsidR="00311BAC" w:rsidRPr="00000B15" w:rsidRDefault="00EF6531" w:rsidP="00000B15">
            <w:pPr>
              <w:spacing w:line="240" w:lineRule="auto"/>
              <w:rPr>
                <w:rFonts w:ascii="Times New Roman" w:eastAsia="Calibri" w:hAnsi="Times New Roman"/>
                <w:iCs/>
                <w:sz w:val="26"/>
                <w:szCs w:val="26"/>
                <w:lang w:val="de-DE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977" w:type="dxa"/>
          </w:tcPr>
          <w:p w14:paraId="6C5590A2" w14:textId="7F9F4849" w:rsidR="00311BAC" w:rsidRPr="00000B15" w:rsidRDefault="00311BAC" w:rsidP="00000B15">
            <w:pPr>
              <w:spacing w:line="240" w:lineRule="auto"/>
              <w:rPr>
                <w:rFonts w:ascii="Times New Roman" w:eastAsia="Calibri" w:hAnsi="Times New Roman"/>
                <w:iCs/>
                <w:sz w:val="26"/>
                <w:szCs w:val="26"/>
                <w:lang w:val="de-DE"/>
              </w:rPr>
            </w:pPr>
          </w:p>
        </w:tc>
      </w:tr>
      <w:tr w:rsidR="00311BAC" w:rsidRPr="00000B15" w14:paraId="26C4B87C" w14:textId="299A7B68" w:rsidTr="00EF6531">
        <w:tc>
          <w:tcPr>
            <w:tcW w:w="993" w:type="dxa"/>
            <w:vMerge/>
            <w:vAlign w:val="center"/>
          </w:tcPr>
          <w:p w14:paraId="02B7B2C8" w14:textId="77777777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59" w:type="dxa"/>
          </w:tcPr>
          <w:p w14:paraId="5C52542F" w14:textId="77777777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00B15">
              <w:rPr>
                <w:rFonts w:ascii="Times New Roman" w:hAnsi="Times New Roman"/>
                <w:sz w:val="26"/>
                <w:szCs w:val="26"/>
              </w:rPr>
              <w:lastRenderedPageBreak/>
              <w:t>48</w:t>
            </w:r>
          </w:p>
        </w:tc>
        <w:tc>
          <w:tcPr>
            <w:tcW w:w="2968" w:type="dxa"/>
          </w:tcPr>
          <w:p w14:paraId="7CFC18B9" w14:textId="77777777" w:rsidR="004D7FD0" w:rsidRPr="00000B15" w:rsidRDefault="004D7FD0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lastRenderedPageBreak/>
              <w:t>Bài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44</w:t>
            </w:r>
          </w:p>
          <w:p w14:paraId="19A98A36" w14:textId="6E4D5CBA" w:rsidR="00311BAC" w:rsidRPr="00000B15" w:rsidRDefault="004D7FD0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lastRenderedPageBreak/>
              <w:t>Thực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000B15">
              <w:rPr>
                <w:rFonts w:ascii="Times New Roman" w:hAnsi="Times New Roman"/>
                <w:sz w:val="26"/>
                <w:szCs w:val="26"/>
              </w:rPr>
              <w:t>hành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:</w:t>
            </w:r>
            <w:proofErr w:type="gram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Tìm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hiểu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địa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</w:p>
        </w:tc>
        <w:tc>
          <w:tcPr>
            <w:tcW w:w="3827" w:type="dxa"/>
            <w:gridSpan w:val="2"/>
          </w:tcPr>
          <w:p w14:paraId="56489D6A" w14:textId="3167FA5A" w:rsidR="00311BAC" w:rsidRPr="00000B15" w:rsidRDefault="00311BAC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3D856957" w14:textId="273CE870" w:rsidR="00311BAC" w:rsidRPr="00000B15" w:rsidRDefault="00EF6531" w:rsidP="00000B15">
            <w:pPr>
              <w:rPr>
                <w:rFonts w:ascii="Times New Roman" w:hAnsi="Times New Roman"/>
                <w:iCs/>
                <w:sz w:val="26"/>
                <w:szCs w:val="26"/>
                <w:lang w:val="de-DE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977" w:type="dxa"/>
          </w:tcPr>
          <w:p w14:paraId="267D15A1" w14:textId="06BA8B7A" w:rsidR="00311BAC" w:rsidRPr="00000B15" w:rsidRDefault="00311BAC" w:rsidP="00000B15">
            <w:pPr>
              <w:rPr>
                <w:rFonts w:ascii="Times New Roman" w:hAnsi="Times New Roman"/>
                <w:iCs/>
                <w:sz w:val="26"/>
                <w:szCs w:val="26"/>
                <w:lang w:val="de-DE"/>
              </w:rPr>
            </w:pPr>
          </w:p>
        </w:tc>
      </w:tr>
      <w:tr w:rsidR="00311BAC" w:rsidRPr="00000B15" w14:paraId="1A9F7BAB" w14:textId="27B39AF4" w:rsidTr="00EF6531">
        <w:tc>
          <w:tcPr>
            <w:tcW w:w="993" w:type="dxa"/>
            <w:vMerge w:val="restart"/>
            <w:vAlign w:val="center"/>
          </w:tcPr>
          <w:p w14:paraId="63E62E4F" w14:textId="77777777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00B15">
              <w:rPr>
                <w:rFonts w:ascii="Times New Roman" w:hAnsi="Times New Roman"/>
                <w:b/>
                <w:sz w:val="26"/>
                <w:szCs w:val="26"/>
              </w:rPr>
              <w:t>34</w:t>
            </w:r>
          </w:p>
        </w:tc>
        <w:tc>
          <w:tcPr>
            <w:tcW w:w="859" w:type="dxa"/>
          </w:tcPr>
          <w:p w14:paraId="108B6E8F" w14:textId="77777777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49</w:t>
            </w:r>
          </w:p>
        </w:tc>
        <w:tc>
          <w:tcPr>
            <w:tcW w:w="2968" w:type="dxa"/>
          </w:tcPr>
          <w:p w14:paraId="5085AEF5" w14:textId="5BF9ACAB" w:rsidR="00311BAC" w:rsidRPr="00000B15" w:rsidRDefault="004D7FD0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Ôn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kì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II</w:t>
            </w:r>
          </w:p>
        </w:tc>
        <w:tc>
          <w:tcPr>
            <w:tcW w:w="3827" w:type="dxa"/>
            <w:gridSpan w:val="2"/>
          </w:tcPr>
          <w:p w14:paraId="501D1FF7" w14:textId="43D84C73" w:rsidR="00311BAC" w:rsidRPr="00000B15" w:rsidRDefault="00311BAC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6B683285" w14:textId="66ADE9DA" w:rsidR="00311BAC" w:rsidRPr="00000B15" w:rsidRDefault="00EF6531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977" w:type="dxa"/>
          </w:tcPr>
          <w:p w14:paraId="304C57D6" w14:textId="4226F3EA" w:rsidR="00311BAC" w:rsidRPr="00000B15" w:rsidRDefault="00311BAC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11BAC" w:rsidRPr="00000B15" w14:paraId="6B690DE8" w14:textId="7BD2745F" w:rsidTr="00EF6531">
        <w:tc>
          <w:tcPr>
            <w:tcW w:w="993" w:type="dxa"/>
            <w:vMerge/>
            <w:vAlign w:val="center"/>
          </w:tcPr>
          <w:p w14:paraId="735810E8" w14:textId="77777777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59" w:type="dxa"/>
          </w:tcPr>
          <w:p w14:paraId="148D808E" w14:textId="77777777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50</w:t>
            </w:r>
          </w:p>
        </w:tc>
        <w:tc>
          <w:tcPr>
            <w:tcW w:w="2968" w:type="dxa"/>
          </w:tcPr>
          <w:p w14:paraId="14111D1C" w14:textId="4AED5C56" w:rsidR="00311BAC" w:rsidRPr="00000B15" w:rsidRDefault="004D7FD0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000B15">
              <w:rPr>
                <w:rFonts w:ascii="Times New Roman" w:hAnsi="Times New Roman"/>
                <w:sz w:val="26"/>
                <w:szCs w:val="26"/>
                <w:lang w:val="it-IT"/>
              </w:rPr>
              <w:t>Ôn tập HKII(tt)</w:t>
            </w:r>
          </w:p>
        </w:tc>
        <w:tc>
          <w:tcPr>
            <w:tcW w:w="3827" w:type="dxa"/>
            <w:gridSpan w:val="2"/>
          </w:tcPr>
          <w:p w14:paraId="13898D33" w14:textId="285E764E" w:rsidR="00311BAC" w:rsidRPr="00000B15" w:rsidRDefault="00311BAC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</w:tc>
        <w:tc>
          <w:tcPr>
            <w:tcW w:w="2410" w:type="dxa"/>
          </w:tcPr>
          <w:p w14:paraId="65D19E57" w14:textId="38F12FE1" w:rsidR="00311BAC" w:rsidRPr="00000B15" w:rsidRDefault="00EF6531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  <w:lang w:val="it-IT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977" w:type="dxa"/>
          </w:tcPr>
          <w:p w14:paraId="53C7533A" w14:textId="17670258" w:rsidR="00311BAC" w:rsidRPr="00000B15" w:rsidRDefault="00311BAC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</w:tc>
      </w:tr>
      <w:tr w:rsidR="00311BAC" w:rsidRPr="00000B15" w14:paraId="280EF637" w14:textId="20D0B582" w:rsidTr="00EF6531">
        <w:trPr>
          <w:trHeight w:val="345"/>
        </w:trPr>
        <w:tc>
          <w:tcPr>
            <w:tcW w:w="993" w:type="dxa"/>
            <w:vMerge w:val="restart"/>
            <w:shd w:val="clear" w:color="auto" w:fill="auto"/>
            <w:vAlign w:val="center"/>
          </w:tcPr>
          <w:p w14:paraId="38475ADE" w14:textId="77777777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00B15">
              <w:rPr>
                <w:rFonts w:ascii="Times New Roman" w:hAnsi="Times New Roman"/>
                <w:b/>
                <w:sz w:val="26"/>
                <w:szCs w:val="26"/>
              </w:rPr>
              <w:t>35</w:t>
            </w:r>
          </w:p>
        </w:tc>
        <w:tc>
          <w:tcPr>
            <w:tcW w:w="859" w:type="dxa"/>
            <w:vAlign w:val="center"/>
          </w:tcPr>
          <w:p w14:paraId="2475CB8B" w14:textId="77777777" w:rsidR="00311BAC" w:rsidRPr="00000B15" w:rsidRDefault="00311BAC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51</w:t>
            </w:r>
          </w:p>
        </w:tc>
        <w:tc>
          <w:tcPr>
            <w:tcW w:w="2968" w:type="dxa"/>
          </w:tcPr>
          <w:p w14:paraId="79DD5F70" w14:textId="42C60004" w:rsidR="00311BAC" w:rsidRPr="00000B15" w:rsidRDefault="004D7FD0" w:rsidP="00000B15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 w:rsidRPr="00000B15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Kiểm tra đánh giá cuối  học kì II.</w:t>
            </w:r>
          </w:p>
        </w:tc>
        <w:tc>
          <w:tcPr>
            <w:tcW w:w="3827" w:type="dxa"/>
            <w:gridSpan w:val="2"/>
          </w:tcPr>
          <w:p w14:paraId="560E659E" w14:textId="2024E731" w:rsidR="00311BAC" w:rsidRPr="00000B15" w:rsidRDefault="00311BAC" w:rsidP="00000B15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2410" w:type="dxa"/>
          </w:tcPr>
          <w:p w14:paraId="66014C11" w14:textId="17C6A2DB" w:rsidR="00311BAC" w:rsidRPr="00000B15" w:rsidRDefault="00EF6531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  <w:lang w:val="it-IT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977" w:type="dxa"/>
          </w:tcPr>
          <w:p w14:paraId="01D0031D" w14:textId="35B46E89" w:rsidR="00311BAC" w:rsidRPr="00000B15" w:rsidRDefault="00311BAC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</w:tc>
      </w:tr>
      <w:tr w:rsidR="00311BAC" w:rsidRPr="00000B15" w14:paraId="0AC96400" w14:textId="24141C92" w:rsidTr="00EF6531">
        <w:trPr>
          <w:trHeight w:val="250"/>
        </w:trPr>
        <w:tc>
          <w:tcPr>
            <w:tcW w:w="993" w:type="dxa"/>
            <w:vMerge/>
            <w:shd w:val="clear" w:color="auto" w:fill="auto"/>
            <w:vAlign w:val="center"/>
          </w:tcPr>
          <w:p w14:paraId="610862F0" w14:textId="77777777" w:rsidR="00311BAC" w:rsidRPr="00000B15" w:rsidRDefault="00311BAC" w:rsidP="00000B15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59" w:type="dxa"/>
            <w:vAlign w:val="center"/>
          </w:tcPr>
          <w:p w14:paraId="19C86B8E" w14:textId="77777777" w:rsidR="00311BAC" w:rsidRPr="00000B15" w:rsidRDefault="00311BAC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52</w:t>
            </w:r>
          </w:p>
        </w:tc>
        <w:tc>
          <w:tcPr>
            <w:tcW w:w="2968" w:type="dxa"/>
          </w:tcPr>
          <w:p w14:paraId="5F0DC24C" w14:textId="3C164DA2" w:rsidR="00311BAC" w:rsidRPr="00000B15" w:rsidRDefault="004D7FD0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Trả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HKII</w:t>
            </w:r>
          </w:p>
        </w:tc>
        <w:tc>
          <w:tcPr>
            <w:tcW w:w="3827" w:type="dxa"/>
            <w:gridSpan w:val="2"/>
            <w:vAlign w:val="center"/>
          </w:tcPr>
          <w:p w14:paraId="38D2DC4F" w14:textId="49B83D59" w:rsidR="00311BAC" w:rsidRPr="00000B15" w:rsidRDefault="00311BAC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7D98CF31" w14:textId="3A62766A" w:rsidR="00311BAC" w:rsidRPr="00000B15" w:rsidRDefault="00EF6531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 w:rsidRPr="00000B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0B1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977" w:type="dxa"/>
          </w:tcPr>
          <w:p w14:paraId="3298C6E3" w14:textId="5AD02142" w:rsidR="00311BAC" w:rsidRPr="00000B15" w:rsidRDefault="00311BAC" w:rsidP="00000B1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7AC175AF" w14:textId="77777777" w:rsidR="003919A3" w:rsidRPr="00000B15" w:rsidRDefault="003919A3" w:rsidP="00000B15">
      <w:pPr>
        <w:spacing w:line="240" w:lineRule="auto"/>
        <w:ind w:left="1080"/>
        <w:contextualSpacing/>
        <w:jc w:val="center"/>
        <w:rPr>
          <w:rFonts w:ascii="Times New Roman" w:hAnsi="Times New Roman"/>
          <w:b/>
          <w:sz w:val="26"/>
          <w:szCs w:val="26"/>
          <w:lang w:val="pl-PL"/>
        </w:rPr>
      </w:pPr>
    </w:p>
    <w:p w14:paraId="6ACCC590" w14:textId="77777777" w:rsidR="003919A3" w:rsidRPr="00000B15" w:rsidRDefault="003919A3" w:rsidP="00000B15">
      <w:pPr>
        <w:spacing w:line="240" w:lineRule="auto"/>
        <w:ind w:left="1080"/>
        <w:contextualSpacing/>
        <w:jc w:val="center"/>
        <w:rPr>
          <w:rFonts w:ascii="Times New Roman" w:hAnsi="Times New Roman"/>
          <w:b/>
          <w:sz w:val="26"/>
          <w:szCs w:val="26"/>
          <w:lang w:val="pl-PL"/>
        </w:rPr>
      </w:pPr>
    </w:p>
    <w:p w14:paraId="4CC4236B" w14:textId="77777777" w:rsidR="003919A3" w:rsidRPr="00000B15" w:rsidRDefault="003919A3" w:rsidP="00000B15">
      <w:pPr>
        <w:spacing w:line="240" w:lineRule="auto"/>
        <w:ind w:left="1080"/>
        <w:contextualSpacing/>
        <w:jc w:val="center"/>
        <w:rPr>
          <w:rFonts w:ascii="Times New Roman" w:hAnsi="Times New Roman"/>
          <w:b/>
          <w:sz w:val="26"/>
          <w:szCs w:val="26"/>
          <w:lang w:val="pl-PL"/>
        </w:rPr>
      </w:pPr>
    </w:p>
    <w:p w14:paraId="1B8F8E53" w14:textId="77777777" w:rsidR="003919A3" w:rsidRPr="00000B15" w:rsidRDefault="003919A3" w:rsidP="00000B15">
      <w:pPr>
        <w:spacing w:line="240" w:lineRule="auto"/>
        <w:ind w:left="1080"/>
        <w:contextualSpacing/>
        <w:jc w:val="center"/>
        <w:rPr>
          <w:rFonts w:ascii="Times New Roman" w:hAnsi="Times New Roman"/>
          <w:b/>
          <w:sz w:val="26"/>
          <w:szCs w:val="26"/>
          <w:lang w:val="pl-PL"/>
        </w:rPr>
      </w:pPr>
    </w:p>
    <w:p w14:paraId="6D53C072" w14:textId="77777777" w:rsidR="003919A3" w:rsidRPr="00000B15" w:rsidRDefault="003919A3" w:rsidP="00000B15">
      <w:pPr>
        <w:spacing w:line="240" w:lineRule="auto"/>
        <w:ind w:left="1080"/>
        <w:contextualSpacing/>
        <w:jc w:val="center"/>
        <w:rPr>
          <w:rFonts w:ascii="Times New Roman" w:hAnsi="Times New Roman"/>
          <w:b/>
          <w:sz w:val="26"/>
          <w:szCs w:val="26"/>
          <w:lang w:val="pl-PL"/>
        </w:rPr>
      </w:pPr>
    </w:p>
    <w:p w14:paraId="410ABB64" w14:textId="77777777" w:rsidR="003919A3" w:rsidRPr="00000B15" w:rsidRDefault="003919A3" w:rsidP="00000B15">
      <w:pPr>
        <w:spacing w:line="240" w:lineRule="auto"/>
        <w:ind w:left="1080"/>
        <w:contextualSpacing/>
        <w:jc w:val="center"/>
        <w:rPr>
          <w:rFonts w:ascii="Times New Roman" w:hAnsi="Times New Roman"/>
          <w:b/>
          <w:sz w:val="26"/>
          <w:szCs w:val="26"/>
          <w:lang w:val="pl-PL"/>
        </w:rPr>
      </w:pPr>
    </w:p>
    <w:p w14:paraId="53C3CD69" w14:textId="77777777" w:rsidR="00D2072C" w:rsidRPr="00000B15" w:rsidRDefault="00D2072C" w:rsidP="00000B15">
      <w:pPr>
        <w:spacing w:line="240" w:lineRule="auto"/>
        <w:ind w:left="1080"/>
        <w:contextualSpacing/>
        <w:jc w:val="center"/>
        <w:rPr>
          <w:rFonts w:ascii="Times New Roman" w:hAnsi="Times New Roman"/>
          <w:b/>
          <w:i/>
          <w:color w:val="FF0000"/>
          <w:sz w:val="26"/>
          <w:szCs w:val="26"/>
        </w:rPr>
      </w:pPr>
    </w:p>
    <w:p w14:paraId="19AC0612" w14:textId="77777777" w:rsidR="00D2072C" w:rsidRPr="00000B15" w:rsidRDefault="00D2072C" w:rsidP="00000B15">
      <w:pPr>
        <w:spacing w:line="240" w:lineRule="auto"/>
        <w:ind w:left="1080"/>
        <w:contextualSpacing/>
        <w:jc w:val="center"/>
        <w:rPr>
          <w:rFonts w:ascii="Times New Roman" w:hAnsi="Times New Roman"/>
          <w:b/>
          <w:i/>
          <w:color w:val="FF0000"/>
          <w:sz w:val="26"/>
          <w:szCs w:val="26"/>
        </w:rPr>
      </w:pPr>
    </w:p>
    <w:p w14:paraId="77719A9B" w14:textId="77777777" w:rsidR="00D2072C" w:rsidRPr="00000B15" w:rsidRDefault="00D2072C" w:rsidP="00000B15">
      <w:pPr>
        <w:spacing w:line="240" w:lineRule="auto"/>
        <w:rPr>
          <w:rFonts w:ascii="Times New Roman" w:hAnsi="Times New Roman"/>
          <w:b/>
          <w:sz w:val="26"/>
          <w:szCs w:val="26"/>
        </w:rPr>
      </w:pPr>
    </w:p>
    <w:sectPr w:rsidR="00D2072C" w:rsidRPr="00000B15" w:rsidSect="00592DE0">
      <w:footerReference w:type="default" r:id="rId7"/>
      <w:pgSz w:w="16840" w:h="11907" w:orient="landscape" w:code="9"/>
      <w:pgMar w:top="794" w:right="1134" w:bottom="680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ACF115" w14:textId="77777777" w:rsidR="00396227" w:rsidRDefault="00396227" w:rsidP="00C852D6">
      <w:pPr>
        <w:spacing w:line="240" w:lineRule="auto"/>
      </w:pPr>
      <w:r>
        <w:separator/>
      </w:r>
    </w:p>
  </w:endnote>
  <w:endnote w:type="continuationSeparator" w:id="0">
    <w:p w14:paraId="6C73554A" w14:textId="77777777" w:rsidR="00396227" w:rsidRDefault="00396227" w:rsidP="00C852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533590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4AD0CC" w14:textId="77777777" w:rsidR="00C852D6" w:rsidRDefault="00C852D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610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2739132E" w14:textId="77777777" w:rsidR="00C852D6" w:rsidRDefault="00C852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ACAF59" w14:textId="77777777" w:rsidR="00396227" w:rsidRDefault="00396227" w:rsidP="00C852D6">
      <w:pPr>
        <w:spacing w:line="240" w:lineRule="auto"/>
      </w:pPr>
      <w:r>
        <w:separator/>
      </w:r>
    </w:p>
  </w:footnote>
  <w:footnote w:type="continuationSeparator" w:id="0">
    <w:p w14:paraId="4E267BAF" w14:textId="77777777" w:rsidR="00396227" w:rsidRDefault="00396227" w:rsidP="00C852D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586955"/>
    <w:multiLevelType w:val="hybridMultilevel"/>
    <w:tmpl w:val="C812F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072C"/>
    <w:rsid w:val="00000B15"/>
    <w:rsid w:val="00015F8C"/>
    <w:rsid w:val="0004111A"/>
    <w:rsid w:val="0013505F"/>
    <w:rsid w:val="0014240A"/>
    <w:rsid w:val="00311BAC"/>
    <w:rsid w:val="003161CA"/>
    <w:rsid w:val="00316A5A"/>
    <w:rsid w:val="003919A3"/>
    <w:rsid w:val="00396227"/>
    <w:rsid w:val="003B64F0"/>
    <w:rsid w:val="003E1597"/>
    <w:rsid w:val="00414CF0"/>
    <w:rsid w:val="004B2BE2"/>
    <w:rsid w:val="004D7FD0"/>
    <w:rsid w:val="00522C10"/>
    <w:rsid w:val="0052670A"/>
    <w:rsid w:val="00581B46"/>
    <w:rsid w:val="00592DE0"/>
    <w:rsid w:val="005B610F"/>
    <w:rsid w:val="00656F19"/>
    <w:rsid w:val="00672651"/>
    <w:rsid w:val="00681F91"/>
    <w:rsid w:val="00684149"/>
    <w:rsid w:val="006C6545"/>
    <w:rsid w:val="006F5C52"/>
    <w:rsid w:val="00732723"/>
    <w:rsid w:val="00766720"/>
    <w:rsid w:val="00781F2B"/>
    <w:rsid w:val="007A4DE4"/>
    <w:rsid w:val="008561BA"/>
    <w:rsid w:val="0087168F"/>
    <w:rsid w:val="00881701"/>
    <w:rsid w:val="008C4BFF"/>
    <w:rsid w:val="00944C3E"/>
    <w:rsid w:val="009C6412"/>
    <w:rsid w:val="009E1E1E"/>
    <w:rsid w:val="009E3B5B"/>
    <w:rsid w:val="00A76C4F"/>
    <w:rsid w:val="00AB21E7"/>
    <w:rsid w:val="00B60E35"/>
    <w:rsid w:val="00B7766A"/>
    <w:rsid w:val="00C02048"/>
    <w:rsid w:val="00C10A19"/>
    <w:rsid w:val="00C852D6"/>
    <w:rsid w:val="00CA5963"/>
    <w:rsid w:val="00D2072C"/>
    <w:rsid w:val="00DB3FBF"/>
    <w:rsid w:val="00DE0B8B"/>
    <w:rsid w:val="00E82BB1"/>
    <w:rsid w:val="00EC19AF"/>
    <w:rsid w:val="00EC354C"/>
    <w:rsid w:val="00EE0F08"/>
    <w:rsid w:val="00EF6531"/>
    <w:rsid w:val="00F3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0DBE7"/>
  <w15:docId w15:val="{D2DAD5BE-7549-4E24-B80C-7A803666D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072C"/>
    <w:pPr>
      <w:spacing w:after="0" w:line="288" w:lineRule="auto"/>
      <w:jc w:val="both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6F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852D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52D6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C852D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52D6"/>
    <w:rPr>
      <w:rFonts w:ascii=".VnTime" w:eastAsia="Times New Roman" w:hAnsi=".VnTime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52D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2D6"/>
    <w:rPr>
      <w:rFonts w:ascii="Tahoma" w:eastAsia="Times New Roman" w:hAnsi="Tahoma" w:cs="Tahoma"/>
      <w:sz w:val="16"/>
      <w:szCs w:val="16"/>
    </w:rPr>
  </w:style>
  <w:style w:type="table" w:styleId="TableGrid">
    <w:name w:val="Table Grid"/>
    <w:aliases w:val="Bảng TK"/>
    <w:basedOn w:val="TableNormal"/>
    <w:uiPriority w:val="39"/>
    <w:qFormat/>
    <w:rsid w:val="00592DE0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C6412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64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5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dieu</dc:creator>
  <cp:lastModifiedBy>Nguyễn Thị Như Diệu</cp:lastModifiedBy>
  <cp:revision>23</cp:revision>
  <cp:lastPrinted>2020-10-06T01:21:00Z</cp:lastPrinted>
  <dcterms:created xsi:type="dcterms:W3CDTF">2020-09-15T02:49:00Z</dcterms:created>
  <dcterms:modified xsi:type="dcterms:W3CDTF">2023-01-31T13:25:00Z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2022-09-05T08:38:07Z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2cc422bf-4bd1-4a97-a15b-8cb50e51bb89</vt:lpwstr>
  </property>
  <property fmtid="{D5CDD505-2E9C-101B-9397-08002B2CF9AE}" pid="7" name="MSIP_Label_defa4170-0d19-0005-0004-bc88714345d2_ActionId">
    <vt:lpwstr>4c05622c-1141-4885-a36f-0c9b50a0cb71</vt:lpwstr>
  </property>
  <property fmtid="{D5CDD505-2E9C-101B-9397-08002B2CF9AE}" pid="8" name="MSIP_Label_defa4170-0d19-0005-0004-bc88714345d2_ContentBits">
    <vt:lpwstr>0</vt:lpwstr>
  </property>
</Properties>
</file>